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C61C87" w14:paraId="4E913D57" w14:textId="77777777" w:rsidTr="00FE1EC3">
        <w:tc>
          <w:tcPr>
            <w:tcW w:w="2972" w:type="dxa"/>
          </w:tcPr>
          <w:p w14:paraId="29C7B440" w14:textId="77777777" w:rsidR="00C61C87" w:rsidRPr="005E2830" w:rsidRDefault="00C61C87" w:rsidP="00FE1EC3">
            <w:pPr>
              <w:rPr>
                <w:b/>
                <w:bCs/>
              </w:rPr>
            </w:pPr>
            <w:r>
              <w:rPr>
                <w:b/>
                <w:bCs/>
              </w:rPr>
              <w:t>ASSIGNATURA:</w:t>
            </w:r>
          </w:p>
        </w:tc>
        <w:tc>
          <w:tcPr>
            <w:tcW w:w="5954" w:type="dxa"/>
          </w:tcPr>
          <w:p w14:paraId="6D5AC700" w14:textId="77777777" w:rsidR="00C61C87" w:rsidRPr="00C61C87" w:rsidRDefault="00C61C87" w:rsidP="00FE1EC3">
            <w:pPr>
              <w:rPr>
                <w:b/>
                <w:bCs/>
                <w:sz w:val="36"/>
                <w:szCs w:val="36"/>
              </w:rPr>
            </w:pPr>
            <w:r w:rsidRPr="00C61C87">
              <w:rPr>
                <w:b/>
                <w:bCs/>
                <w:color w:val="ED7D31" w:themeColor="accent2"/>
                <w:sz w:val="36"/>
                <w:szCs w:val="36"/>
              </w:rPr>
              <w:t>COMERÇ</w:t>
            </w:r>
          </w:p>
        </w:tc>
      </w:tr>
      <w:tr w:rsidR="00C61C87" w14:paraId="480731E3" w14:textId="77777777" w:rsidTr="00FE1EC3">
        <w:tc>
          <w:tcPr>
            <w:tcW w:w="2972" w:type="dxa"/>
          </w:tcPr>
          <w:p w14:paraId="34EB13A3" w14:textId="77777777" w:rsidR="00C61C87" w:rsidRPr="004C6237" w:rsidRDefault="00C61C87" w:rsidP="00FE1EC3">
            <w:pPr>
              <w:rPr>
                <w:b/>
                <w:bCs/>
              </w:rPr>
            </w:pPr>
            <w:r w:rsidRPr="004C6237">
              <w:rPr>
                <w:b/>
                <w:bCs/>
              </w:rPr>
              <w:t>PROFESSORA:</w:t>
            </w:r>
          </w:p>
        </w:tc>
        <w:tc>
          <w:tcPr>
            <w:tcW w:w="5954" w:type="dxa"/>
          </w:tcPr>
          <w:p w14:paraId="395D36AC" w14:textId="77777777" w:rsidR="00C61C87" w:rsidRPr="004C6237" w:rsidRDefault="00C61C87" w:rsidP="00FE1EC3">
            <w:pPr>
              <w:rPr>
                <w:b/>
                <w:bCs/>
              </w:rPr>
            </w:pPr>
            <w:r w:rsidRPr="004C6237">
              <w:rPr>
                <w:b/>
                <w:bCs/>
              </w:rPr>
              <w:t>ESTRELLA NÚÑEZ</w:t>
            </w:r>
          </w:p>
        </w:tc>
      </w:tr>
      <w:tr w:rsidR="00C61C87" w14:paraId="05EF4991" w14:textId="77777777" w:rsidTr="00FE1EC3">
        <w:tc>
          <w:tcPr>
            <w:tcW w:w="2972" w:type="dxa"/>
          </w:tcPr>
          <w:p w14:paraId="57119D4B" w14:textId="77777777" w:rsidR="00C61C87" w:rsidRPr="004C6237" w:rsidRDefault="00C61C87" w:rsidP="00FE1EC3">
            <w:pPr>
              <w:rPr>
                <w:b/>
                <w:bCs/>
              </w:rPr>
            </w:pPr>
            <w:r w:rsidRPr="004C6237">
              <w:rPr>
                <w:b/>
                <w:bCs/>
              </w:rPr>
              <w:t>CORREU:</w:t>
            </w:r>
          </w:p>
        </w:tc>
        <w:tc>
          <w:tcPr>
            <w:tcW w:w="5954" w:type="dxa"/>
          </w:tcPr>
          <w:p w14:paraId="59CC1931" w14:textId="77777777" w:rsidR="00C61C87" w:rsidRPr="005E529F" w:rsidRDefault="00C61C87" w:rsidP="00FE1EC3">
            <w:pPr>
              <w:rPr>
                <w:b/>
                <w:bCs/>
              </w:rPr>
            </w:pPr>
            <w:r w:rsidRPr="005E529F">
              <w:rPr>
                <w:b/>
                <w:bCs/>
                <w:color w:val="0070C0"/>
              </w:rPr>
              <w:t>enunez4@xtec.cat</w:t>
            </w:r>
          </w:p>
        </w:tc>
      </w:tr>
      <w:tr w:rsidR="00C61C87" w14:paraId="4CD5F4B6" w14:textId="77777777" w:rsidTr="00FE1EC3">
        <w:tc>
          <w:tcPr>
            <w:tcW w:w="2972" w:type="dxa"/>
          </w:tcPr>
          <w:p w14:paraId="47E5EE35" w14:textId="77777777" w:rsidR="00C61C87" w:rsidRPr="004C6237" w:rsidRDefault="00C61C87" w:rsidP="00FE1EC3">
            <w:pPr>
              <w:rPr>
                <w:b/>
                <w:bCs/>
              </w:rPr>
            </w:pPr>
            <w:r>
              <w:rPr>
                <w:b/>
                <w:bCs/>
              </w:rPr>
              <w:t>DATA LÍMIT DE LLIURAMENT:</w:t>
            </w:r>
          </w:p>
        </w:tc>
        <w:tc>
          <w:tcPr>
            <w:tcW w:w="5954" w:type="dxa"/>
          </w:tcPr>
          <w:p w14:paraId="5AF03960" w14:textId="77777777" w:rsidR="00C61C87" w:rsidRPr="0057754D" w:rsidRDefault="00C61C87" w:rsidP="00FE1EC3">
            <w:pPr>
              <w:rPr>
                <w:b/>
                <w:bCs/>
              </w:rPr>
            </w:pPr>
            <w:r w:rsidRPr="0057754D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57754D">
              <w:rPr>
                <w:b/>
                <w:bCs/>
              </w:rPr>
              <w:t xml:space="preserve"> DE JUNY</w:t>
            </w:r>
          </w:p>
        </w:tc>
      </w:tr>
      <w:tr w:rsidR="00C61C87" w14:paraId="42CCFC2F" w14:textId="77777777" w:rsidTr="00FE1EC3">
        <w:tc>
          <w:tcPr>
            <w:tcW w:w="8926" w:type="dxa"/>
            <w:gridSpan w:val="2"/>
          </w:tcPr>
          <w:p w14:paraId="4719C5FB" w14:textId="64AADF1B" w:rsidR="00C61C87" w:rsidRPr="00E424D8" w:rsidRDefault="00E424D8" w:rsidP="00E424D8">
            <w:pPr>
              <w:rPr>
                <w:b/>
                <w:bCs/>
              </w:rPr>
            </w:pPr>
            <w:r w:rsidRPr="00E424D8">
              <w:rPr>
                <w:b/>
                <w:bCs/>
              </w:rPr>
              <w:t>NOM I COGNOMS ALUMNE:</w:t>
            </w:r>
          </w:p>
        </w:tc>
      </w:tr>
      <w:tr w:rsidR="00C61C87" w14:paraId="32C0ECDC" w14:textId="77777777" w:rsidTr="00FE1EC3">
        <w:tc>
          <w:tcPr>
            <w:tcW w:w="8926" w:type="dxa"/>
            <w:gridSpan w:val="2"/>
          </w:tcPr>
          <w:p w14:paraId="4CF37449" w14:textId="77777777" w:rsidR="00C61C87" w:rsidRPr="004C6237" w:rsidRDefault="00C61C87" w:rsidP="00FE1E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DESPRÉS DEL VOSTRE LLIURAMENT O “ENTREGA”, US ENVIARÉ LA CORRECCIÓ A CADA ALUMNE AL VOSTRE CORREU.</w:t>
            </w:r>
          </w:p>
        </w:tc>
      </w:tr>
    </w:tbl>
    <w:p w14:paraId="2E4B93AE" w14:textId="77777777" w:rsidR="00C61C87" w:rsidRDefault="00C61C87"/>
    <w:p w14:paraId="246D594C" w14:textId="77777777" w:rsidR="001F670B" w:rsidRDefault="001F670B"/>
    <w:p w14:paraId="12077F58" w14:textId="77777777" w:rsidR="001F670B" w:rsidRDefault="001F670B" w:rsidP="001F670B">
      <w:pPr>
        <w:jc w:val="center"/>
        <w:rPr>
          <w:b/>
          <w:bCs/>
          <w:sz w:val="36"/>
          <w:szCs w:val="36"/>
        </w:rPr>
      </w:pPr>
      <w:r w:rsidRPr="00131696">
        <w:rPr>
          <w:b/>
          <w:bCs/>
          <w:sz w:val="36"/>
          <w:szCs w:val="36"/>
        </w:rPr>
        <w:t>TEORIA</w:t>
      </w:r>
    </w:p>
    <w:p w14:paraId="44AD186D" w14:textId="77777777" w:rsidR="001F670B" w:rsidRDefault="001F670B" w:rsidP="001F670B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135056">
        <w:rPr>
          <w:b/>
          <w:bCs/>
          <w:color w:val="538135" w:themeColor="accent6" w:themeShade="BF"/>
          <w:sz w:val="36"/>
          <w:szCs w:val="36"/>
        </w:rPr>
        <w:t>TEMA 2.2</w:t>
      </w:r>
      <w:r w:rsidR="006E375C" w:rsidRPr="00135056">
        <w:rPr>
          <w:b/>
          <w:bCs/>
          <w:color w:val="538135" w:themeColor="accent6" w:themeShade="BF"/>
          <w:sz w:val="36"/>
          <w:szCs w:val="36"/>
        </w:rPr>
        <w:t>.</w:t>
      </w:r>
      <w:r w:rsidRPr="00135056">
        <w:rPr>
          <w:b/>
          <w:bCs/>
          <w:color w:val="538135" w:themeColor="accent6" w:themeShade="BF"/>
          <w:sz w:val="36"/>
          <w:szCs w:val="36"/>
        </w:rPr>
        <w:t xml:space="preserve"> DOCUMENTS DE COMPRAVENDA</w:t>
      </w:r>
      <w:r w:rsidR="00D526EF" w:rsidRPr="00135056">
        <w:rPr>
          <w:b/>
          <w:bCs/>
          <w:color w:val="538135" w:themeColor="accent6" w:themeShade="BF"/>
          <w:sz w:val="36"/>
          <w:szCs w:val="36"/>
        </w:rPr>
        <w:t>: COMANDA o “PEDIDO”, ALBARÀ i FACTURA</w:t>
      </w:r>
    </w:p>
    <w:p w14:paraId="3F8EF60C" w14:textId="77777777" w:rsidR="00AB100C" w:rsidRPr="00AB100C" w:rsidRDefault="00AB100C" w:rsidP="00AB100C">
      <w:pPr>
        <w:rPr>
          <w:b/>
          <w:bCs/>
          <w:sz w:val="36"/>
          <w:szCs w:val="36"/>
        </w:rPr>
      </w:pPr>
      <w:bookmarkStart w:id="0" w:name="_Hlk40094359"/>
      <w:r w:rsidRPr="00AB100C">
        <w:rPr>
          <w:b/>
          <w:bCs/>
          <w:sz w:val="36"/>
          <w:szCs w:val="36"/>
        </w:rPr>
        <w:t>PASSOS PER COMPRAR I VENDRE UNA MERCADERIA</w:t>
      </w:r>
      <w:r>
        <w:rPr>
          <w:b/>
          <w:bCs/>
          <w:sz w:val="36"/>
          <w:szCs w:val="36"/>
        </w:rPr>
        <w:t>:</w:t>
      </w:r>
    </w:p>
    <w:bookmarkEnd w:id="0"/>
    <w:p w14:paraId="6A820C23" w14:textId="77777777" w:rsidR="00D526EF" w:rsidRPr="00AB100C" w:rsidRDefault="00D526EF" w:rsidP="00AB100C">
      <w:pPr>
        <w:rPr>
          <w:b/>
          <w:bCs/>
          <w:sz w:val="36"/>
          <w:szCs w:val="36"/>
        </w:rPr>
      </w:pPr>
    </w:p>
    <w:p w14:paraId="1A189C7E" w14:textId="6662B573" w:rsidR="001F670B" w:rsidRDefault="001F670B" w:rsidP="001F670B">
      <w:pPr>
        <w:pStyle w:val="Prrafodelista"/>
        <w:numPr>
          <w:ilvl w:val="0"/>
          <w:numId w:val="1"/>
        </w:numPr>
        <w:rPr>
          <w:b/>
          <w:bCs/>
          <w:sz w:val="36"/>
          <w:szCs w:val="36"/>
        </w:rPr>
      </w:pPr>
      <w:bookmarkStart w:id="1" w:name="_Hlk40104257"/>
      <w:r>
        <w:rPr>
          <w:b/>
          <w:bCs/>
          <w:sz w:val="36"/>
          <w:szCs w:val="36"/>
        </w:rPr>
        <w:t>EL COMPRADOR SOLICITA LA MERCADERIA QUE NECESSITA COMPRAR P</w:t>
      </w:r>
      <w:r w:rsidR="00E424D8">
        <w:rPr>
          <w:b/>
          <w:bCs/>
          <w:sz w:val="36"/>
          <w:szCs w:val="36"/>
        </w:rPr>
        <w:t>ER</w:t>
      </w:r>
      <w:r>
        <w:rPr>
          <w:b/>
          <w:bCs/>
          <w:sz w:val="36"/>
          <w:szCs w:val="36"/>
        </w:rPr>
        <w:t xml:space="preserve"> LA SEVA EMPRESA, FA LA COMANDA o “PEDIDO”</w:t>
      </w:r>
      <w:r w:rsidR="00125EAE">
        <w:rPr>
          <w:b/>
          <w:bCs/>
          <w:sz w:val="36"/>
          <w:szCs w:val="36"/>
        </w:rPr>
        <w:t>, QUE SE L’ENVIA AL VENEDOR</w:t>
      </w:r>
      <w:r>
        <w:rPr>
          <w:b/>
          <w:bCs/>
          <w:sz w:val="36"/>
          <w:szCs w:val="36"/>
        </w:rPr>
        <w:t>.</w:t>
      </w:r>
    </w:p>
    <w:p w14:paraId="3D385854" w14:textId="77777777" w:rsidR="001F670B" w:rsidRPr="001F670B" w:rsidRDefault="00125EAE" w:rsidP="001F670B">
      <w:pPr>
        <w:pStyle w:val="Prrafodelista"/>
        <w:rPr>
          <w:b/>
          <w:bCs/>
          <w:sz w:val="36"/>
          <w:szCs w:val="36"/>
        </w:rPr>
      </w:pPr>
      <w:r w:rsidRPr="00125EA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E16CD4" wp14:editId="0218CCFF">
                <wp:simplePos x="0" y="0"/>
                <wp:positionH relativeFrom="column">
                  <wp:posOffset>2310765</wp:posOffset>
                </wp:positionH>
                <wp:positionV relativeFrom="paragraph">
                  <wp:posOffset>193040</wp:posOffset>
                </wp:positionV>
                <wp:extent cx="1095375" cy="617220"/>
                <wp:effectExtent l="0" t="0" r="2857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8383" w14:textId="77777777" w:rsidR="00125EAE" w:rsidRPr="00125EAE" w:rsidRDefault="00125E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5EA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COMANDA o “PEDIDO”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1.95pt;margin-top:15.2pt;width:86.25pt;height:4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oZKwIAAE0EAAAOAAAAZHJzL2Uyb0RvYy54bWysVNuO0zAQfUfiHyy/06Sh3W6jpqulSxHS&#10;cpEWPmBqO42F4wm222T5esZOt1QLvCDyYNmd8fGZc2a6uhlaw47KeY224tNJzpmyAqW2+4p//bJ9&#10;dc2ZD2AlGLSq4o/K85v1yxervitVgQ0aqRwjEOvLvqt4E0JXZpkXjWrBT7BTloI1uhYCHd0+kw56&#10;Qm9NVuT5Vdajk51DobynX+/GIF8n/LpWInyqa68CMxUnbiGtLq27uGbrFZR7B12jxYkG/AOLFrSl&#10;R89QdxCAHZz+DarVwqHHOkwEthnWtRYq1UDVTPNn1Tw00KlUC4nju7NM/v/Bio/Hz45pWfFiuuDM&#10;QksmbQ4gHTKpWFBDQFZEmfrOl5T90FF+GN7gQHankn13j+KbZxY3Ddi9unUO+0aBJJrTeDO7uDri&#10;+Aiy6z+gpNfgEDABDbVro4akCiN0suvxbBHxYCI+mS/nrxdzzgTFrqaLokgeZlA+3e6cD+8Utixu&#10;Ku6oBRI6HO99iGygfEqJj3k0Wm61Meng9ruNcewI1C7b9KUCnqUZy/qKL+fFfBTgrxB5+v4E0epA&#10;fW90W/HrcxKUUba3VqauDKDNuCfKxp50jNKNIoZhN5x82aF8JEUdjv1N80ibBt0Pznrq7Yr77wdw&#10;ijPz3pIry+lsFochHWbzBWnI3GVkdxkBKwiq4oGzcbsJaYCiYBZvyb1aJ2GjzSOTE1fq2aT3ab7i&#10;UFyeU9avf4H1TwAAAP//AwBQSwMEFAAGAAgAAAAhAHadWIrfAAAACgEAAA8AAABkcnMvZG93bnJl&#10;di54bWxMj8FOwzAMhu9IvENkJC6Ipawj20rTCSGB4AYDwTVrvLYicUqTdeXtMSe4/ZY//f5cbibv&#10;xIhD7AJpuJplIJDqYDtqNLy93l+uQMRkyBoXCDV8Y4RNdXpSmsKGI73guE2N4BKKhdHQptQXUsa6&#10;RW/iLPRIvNuHwZvE49BIO5gjl3sn51mmpDcd8YXW9HjXYv25PXgNq8Xj+BGf8uf3Wu3dOl0sx4ev&#10;Qevzs+n2BkTCKf3B8KvP6lCx0y4cyEbhNOQqXzPKIVuAYOA6Vxx2TM6XCmRVyv8vVD8AAAD//wMA&#10;UEsBAi0AFAAGAAgAAAAhALaDOJL+AAAA4QEAABMAAAAAAAAAAAAAAAAAAAAAAFtDb250ZW50X1R5&#10;cGVzXS54bWxQSwECLQAUAAYACAAAACEAOP0h/9YAAACUAQAACwAAAAAAAAAAAAAAAAAvAQAAX3Jl&#10;bHMvLnJlbHNQSwECLQAUAAYACAAAACEAADYKGSsCAABNBAAADgAAAAAAAAAAAAAAAAAuAgAAZHJz&#10;L2Uyb0RvYy54bWxQSwECLQAUAAYACAAAACEAdp1Yit8AAAAKAQAADwAAAAAAAAAAAAAAAACFBAAA&#10;ZHJzL2Rvd25yZXYueG1sUEsFBgAAAAAEAAQA8wAAAJEFAAAAAA==&#10;">
                <v:textbox>
                  <w:txbxContent>
                    <w:p w:rsidR="00125EAE" w:rsidRPr="00125EAE" w:rsidRDefault="00125E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25EAE">
                        <w:rPr>
                          <w:b/>
                          <w:bCs/>
                          <w:sz w:val="28"/>
                          <w:szCs w:val="28"/>
                        </w:rPr>
                        <w:t>COMANDA o “PEDIDO”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D0D29" wp14:editId="346E8C0E">
                <wp:simplePos x="0" y="0"/>
                <wp:positionH relativeFrom="column">
                  <wp:posOffset>3876675</wp:posOffset>
                </wp:positionH>
                <wp:positionV relativeFrom="paragraph">
                  <wp:posOffset>180975</wp:posOffset>
                </wp:positionV>
                <wp:extent cx="1466850" cy="6000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ACE41B" w14:textId="77777777" w:rsidR="00125EAE" w:rsidRPr="00125EAE" w:rsidRDefault="00125EAE" w:rsidP="00125EA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0000"/>
                                <w:sz w:val="32"/>
                                <w:szCs w:val="32"/>
                              </w:rPr>
                              <w:t>VENEDOR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B9CBA" id="Rectángulo 2" o:spid="_x0000_s1027" style="position:absolute;left:0;text-align:left;margin-left:305.25pt;margin-top:14.25pt;width:115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AOqgIAAGQFAAAOAAAAZHJzL2Uyb0RvYy54bWysVMlu2zAQvRfoPxC8N5IF2U6NyIHhIEWB&#10;NA2aFDmPKWoBuJWkbaV/02/pj3VIyo6T9FT0Is3GWd4sF5eDFGTHreu1qujkLKeEK6brXrUV/f5w&#10;/eGcEudB1SC04hV94o5eLt+/u9ibBS90p0XNLUEnyi32pqKd92aRZY51XII704YrVDbaSvDI2jar&#10;LezRuxRZkeezbK9tbaxm3DmUXiUlXUb/TcOZ/9o0jnsiKoq5+fi18bsJ32x5AYvWgul6NqYB/5CF&#10;hF5h0KOrK/BAtrZ/40r2zGqnG3/GtMx00/SMxxqwmkn+qpr7DgyPtSA4zhxhcv/PLbvd3VnS1xUt&#10;KFEgsUXfELTfv1S7FZoUAaC9cQu0uzd3duQckqHaobEy/LEOMkRQn46g8sEThsJJOZudTxF7hrpZ&#10;nufzaXCaPb821vlPXEsSiIpajB+xhN2N88n0YBKCOS36+roXIjJhUPhaWLIDbDEwxpUv4nOxlV90&#10;neQlxh2bjWIciSQO6UQxZhNHLniKub0IIhTZYyHFHI0JAxzTRoBHUhoEzqmWEhAtzj/zNoZ+8drZ&#10;dnNMsCznxbpMRh3UPOUxPc0jmb/NImBwBa5LT2KINL6y97hDopcVPQ+ODhUJFRDicQtGJEMrU/MC&#10;5YfNEHs/ObR5o+snnAer06I4w657DHsDzt+Bxc1AAHDb/Vf8NEIjKnqkKOm0/fk3ebDHgUUtJXvc&#10;NETsxxYsp0R8VjjKHydlGVYzMuV0XiBjTzWbU43ayrXGTk/wrhgWyWDvxYFsrJaPeBRWISqqQDGM&#10;nXozMmufLgCeFcZXq2iG62jA36h7w4LzgFwA/GF4BGvGyfQ407f6sJWweDWgyTa8VHq19brp4/QG&#10;pBOu2NPA4CrH7o5nJ9yKUz5aPR/H5R8AAAD//wMAUEsDBBQABgAIAAAAIQCC0WuB3wAAAAoBAAAP&#10;AAAAZHJzL2Rvd25yZXYueG1sTI/BTsMwDIbvSLxDZCQuiCUtsJXSdJqQEEjjwhj3rAlNtcapknTt&#10;3h5zgpNt+dPvz9V6dj07mRA7jxKyhQBmsPG6w1bC/vPltgAWk0Kteo9GwtlEWNeXF5UqtZ/ww5x2&#10;qWUUgrFUEmxKQ8l5bKxxKi78YJB23z44lWgMLddBTRTuep4LseROdUgXrBrMszXNcTc6Cfj+Nj1+&#10;nV+77Uodb7ZhM1pbjFJeX82bJ2DJzOkPhl99UoeanA5+RB1ZL2GZiQdCJeQFVQKK+4yaA5H5nQBe&#10;V/z/C/UPAAAA//8DAFBLAQItABQABgAIAAAAIQC2gziS/gAAAOEBAAATAAAAAAAAAAAAAAAAAAAA&#10;AABbQ29udGVudF9UeXBlc10ueG1sUEsBAi0AFAAGAAgAAAAhADj9If/WAAAAlAEAAAsAAAAAAAAA&#10;AAAAAAAALwEAAF9yZWxzLy5yZWxzUEsBAi0AFAAGAAgAAAAhAKjQIA6qAgAAZAUAAA4AAAAAAAAA&#10;AAAAAAAALgIAAGRycy9lMm9Eb2MueG1sUEsBAi0AFAAGAAgAAAAhAILRa4HfAAAACgEAAA8AAAAA&#10;AAAAAAAAAAAABAUAAGRycy9kb3ducmV2LnhtbFBLBQYAAAAABAAEAPMAAAAQBgAAAAA=&#10;" fillcolor="#f7caac [1301]" strokecolor="#2f528f" strokeweight="1pt">
                <v:textbox>
                  <w:txbxContent>
                    <w:p w:rsidR="00125EAE" w:rsidRPr="00125EAE" w:rsidRDefault="00125EAE" w:rsidP="00125EA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0000"/>
                          <w:sz w:val="32"/>
                          <w:szCs w:val="32"/>
                        </w:rPr>
                        <w:t>VENED</w:t>
                      </w:r>
                      <w:r w:rsidRPr="00125EAE">
                        <w:rPr>
                          <w:color w:val="FF0000"/>
                          <w:sz w:val="32"/>
                          <w:szCs w:val="32"/>
                        </w:rPr>
                        <w:t>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FBB5D" wp14:editId="60C3918C">
                <wp:simplePos x="0" y="0"/>
                <wp:positionH relativeFrom="column">
                  <wp:posOffset>462915</wp:posOffset>
                </wp:positionH>
                <wp:positionV relativeFrom="paragraph">
                  <wp:posOffset>227329</wp:posOffset>
                </wp:positionV>
                <wp:extent cx="1466850" cy="6000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3D65F" w14:textId="77777777" w:rsidR="00125EAE" w:rsidRPr="00125EAE" w:rsidRDefault="00125EAE" w:rsidP="00125EA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2" w:name="_Hlk40085372"/>
                            <w:bookmarkStart w:id="3" w:name="_Hlk40085373"/>
                            <w:r w:rsidRPr="00125EAE">
                              <w:rPr>
                                <w:sz w:val="32"/>
                                <w:szCs w:val="32"/>
                              </w:rPr>
                              <w:t>COMPRADOR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8" style="position:absolute;left:0;text-align:left;margin-left:36.45pt;margin-top:17.9pt;width:115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0UhAIAAE0FAAAOAAAAZHJzL2Uyb0RvYy54bWysVMFu2zAMvQ/YPwi6r3aCJN2COkXQosOA&#10;oi3aDj0rshQbkERNUmJnf7Nv2Y+Nkhy3aIsdhl1sUSQfyUdSZ+e9VmQvnG/BVHRyUlIiDIe6NduK&#10;fn+8+vSZEh+YqZkCIyp6EJ6erz5+OOvsUkyhAVULRxDE+GVnK9qEYJdF4XkjNPMnYIVBpQSnWUDR&#10;bYvasQ7RtSqmZbkoOnC1dcCF93h7mZV0lfClFDzcSulFIKqimFtIX5e+m/gtVmdsuXXMNi0f0mD/&#10;kIVmrcGgI9QlC4zsXPsGSrfcgQcZTjjoAqRsuUg1YDWT8lU1Dw2zItWC5Hg70uT/Hyy/2d850tbY&#10;O0oM09iieyTt9y+z3Skgk0hQZ/0S7R7snRskj8dYbS+djn+sg/SJ1MNIqugD4Xg5mS0Wn+fIPUfd&#10;oizL03kELZ69rfPhqwBN4qGiDuMnLtn+2odsejRBv5hNjp9O4aBETEGZeyGxEIw4Td5phMSFcmTP&#10;sPmMc2HCJKsaVot8PceE0hRgPqNHyi4BRmTZKjViDwBxPN9i51wH++gq0gSOzuXfEsvOo0eKDCaM&#10;zro14N4DUFjVEDnbH0nK1ESWQr/pU5Onx35uoD5g4x3kjfCWX7XI/jXz4Y45XAFsGK51uMWPVNBV&#10;FIYTJQ24n+/dR3ucTNRS0uFKVdT/2DEnKFHfDM7sl8lsFncwCbP56RQF91KzeakxO30B2DicS8wu&#10;HaN9UMejdKCfcPvXMSqqmOEYu6I8uKNwEfKq4/vBxXqdzHDvLAvX5sHyCB55jtP12D8xZ4cRDDi8&#10;N3BcP7Z8NYnZNnoaWO8CyDaNaWQ68zp0AHc2jdLwvsRH4aWcrJ5fwdUfAAAA//8DAFBLAwQUAAYA&#10;CAAAACEAmmXi3doAAAAJAQAADwAAAGRycy9kb3ducmV2LnhtbExPy07DMBC8I/EP1iJxo04bQSHE&#10;qVAlLkgcWviAbbzEofE6ip0m+XuWE9x2dkbzKHez79SFhtgGNrBeZaCI62Bbbgx8frzePYKKCdli&#10;F5gMLBRhV11flVjYMPGBLsfUKDHhWKABl1JfaB1rRx7jKvTEwn2FwWMSODTaDjiJue/0JssetMeW&#10;JcFhT3tH9fk4eglBOizr7bQ/v7v5raVu+aZxMeb2Zn55BpVoTn9i+K0v1aGSTqcwso2qM7DdPInS&#10;QH4vC4TPs1weJxHKBboq9f8F1Q8AAAD//wMAUEsBAi0AFAAGAAgAAAAhALaDOJL+AAAA4QEAABMA&#10;AAAAAAAAAAAAAAAAAAAAAFtDb250ZW50X1R5cGVzXS54bWxQSwECLQAUAAYACAAAACEAOP0h/9YA&#10;AACUAQAACwAAAAAAAAAAAAAAAAAvAQAAX3JlbHMvLnJlbHNQSwECLQAUAAYACAAAACEAM1cNFIQC&#10;AABNBQAADgAAAAAAAAAAAAAAAAAuAgAAZHJzL2Uyb0RvYy54bWxQSwECLQAUAAYACAAAACEAmmXi&#10;3doAAAAJAQAADwAAAAAAAAAAAAAAAADeBAAAZHJzL2Rvd25yZXYueG1sUEsFBgAAAAAEAAQA8wAA&#10;AOUFAAAAAA==&#10;" fillcolor="#4472c4 [3204]" strokecolor="#1f3763 [1604]" strokeweight="1pt">
                <v:textbox>
                  <w:txbxContent>
                    <w:p w:rsidR="00125EAE" w:rsidRPr="00125EAE" w:rsidRDefault="00125EAE" w:rsidP="00125EA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4" w:name="_Hlk40085372"/>
                      <w:bookmarkStart w:id="5" w:name="_Hlk40085373"/>
                      <w:r w:rsidRPr="00125EAE">
                        <w:rPr>
                          <w:sz w:val="32"/>
                          <w:szCs w:val="32"/>
                        </w:rPr>
                        <w:t>COMPRADOR</w:t>
                      </w:r>
                      <w:bookmarkEnd w:id="4"/>
                      <w:bookmarkEnd w:id="5"/>
                    </w:p>
                  </w:txbxContent>
                </v:textbox>
              </v:rect>
            </w:pict>
          </mc:Fallback>
        </mc:AlternateContent>
      </w:r>
    </w:p>
    <w:p w14:paraId="35A15E17" w14:textId="77777777" w:rsidR="001F670B" w:rsidRDefault="00125EAE" w:rsidP="001F670B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B3973D" wp14:editId="09BDEC8F">
                <wp:simplePos x="0" y="0"/>
                <wp:positionH relativeFrom="column">
                  <wp:posOffset>1939289</wp:posOffset>
                </wp:positionH>
                <wp:positionV relativeFrom="paragraph">
                  <wp:posOffset>75565</wp:posOffset>
                </wp:positionV>
                <wp:extent cx="1895475" cy="19050"/>
                <wp:effectExtent l="0" t="76200" r="28575" b="7620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90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D16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152.7pt;margin-top:5.95pt;width:149.25pt;height:1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3bD6QEAABgEAAAOAAAAZHJzL2Uyb0RvYy54bWysU01vEzEUvCPxHyzfyW7SBtoomx5S4IIg&#10;KpS7633OWvLa1vMjm/x7nr3JgqBCAnHx94xnxs/ru2PvxAEw2eAbOZ/VUoDXobV+38jHL+9e3UiR&#10;SPlWueChkSdI8m7z8sV6iCtYhC64FlAwiU+rITayI4qrqkq6g16lWYjgedME7BXxFPdVi2pg9t5V&#10;i7p+XQ0B24hBQ0q8ej9uyk3hNwY0fTImAQnXSNZGpcXSPuW22qzVao8qdlafZah/UNEr6/nSiepe&#10;kRLf0P5G1VuNIQVDMx36KhhjNRQP7GZe/+Lmc6ciFC8cTopTTOn/0eqPhx0K2zbySgqven6iLT+U&#10;poACcydaEMaB7pS4ymkNMa0YtPU7PM9S3GG2fjTY81Ebv3IhlDDYnjiWrE9T1nAkoXlxfnO7vH6z&#10;lELz3vy2Xpa3qEaaTBcx0XsIvciDRiZCZfcdsbpR3niFOnxIxEIYeAFksPNiaORieV3XRQkp6976&#10;VtApskNCq/zeQfbDQOe5y75GJ2VEJwcj0QMYzicrLkylMmHrUBwU15TSGjzNJyY+nWHGOjcBRwl/&#10;BJ7PZyiUqv0b8IQoNwdPE7i3PuBzsul4kWzG85cERt85gqfQnsobl2i4/EpW56+S6/vneYH/+NCb&#10;7wAAAP//AwBQSwMEFAAGAAgAAAAhAG+SquzfAAAACQEAAA8AAABkcnMvZG93bnJldi54bWxMjzFP&#10;wzAQhXck/oN1SGzULm0jEuJUqBIDA0PTSKxO7CYB+xzZbhv49RwT3e7uPb37XrmdnWVnE+LoUcJy&#10;IYAZ7LwesZfQHF4fnoDFpFAr69FI+DYRttXtTakK7S+4N+c69YxCMBZKwpDSVHAeu8E4FRd+Mkja&#10;0QenEq2h5zqoC4U7yx+FyLhTI9KHQU1mN5juqz45CdF+Nv0+G8PP/N585JvD7u3Y1lLe380vz8CS&#10;mdO/Gf7wCR0qYmr9CXVkVsJKbNZkJWGZAyNDJlY0tHRY58Crkl83qH4BAAD//wMAUEsBAi0AFAAG&#10;AAgAAAAhALaDOJL+AAAA4QEAABMAAAAAAAAAAAAAAAAAAAAAAFtDb250ZW50X1R5cGVzXS54bWxQ&#10;SwECLQAUAAYACAAAACEAOP0h/9YAAACUAQAACwAAAAAAAAAAAAAAAAAvAQAAX3JlbHMvLnJlbHNQ&#10;SwECLQAUAAYACAAAACEAEa92w+kBAAAYBAAADgAAAAAAAAAAAAAAAAAuAgAAZHJzL2Uyb0RvYy54&#10;bWxQSwECLQAUAAYACAAAACEAb5Kq7N8AAAAJAQAADwAAAAAAAAAAAAAAAABDBAAAZHJzL2Rvd25y&#10;ZXYueG1sUEsFBgAAAAAEAAQA8wAAAE8FAAAAAA==&#10;" strokecolor="#4472c4 [3204]" strokeweight="2pt">
                <v:stroke endarrow="block" joinstyle="miter"/>
              </v:shape>
            </w:pict>
          </mc:Fallback>
        </mc:AlternateContent>
      </w:r>
    </w:p>
    <w:p w14:paraId="0AA36E74" w14:textId="77777777" w:rsidR="001F670B" w:rsidRPr="00131696" w:rsidRDefault="001F670B" w:rsidP="001F670B">
      <w:pPr>
        <w:jc w:val="center"/>
        <w:rPr>
          <w:b/>
          <w:bCs/>
          <w:sz w:val="36"/>
          <w:szCs w:val="36"/>
        </w:rPr>
      </w:pPr>
    </w:p>
    <w:p w14:paraId="3AD1004E" w14:textId="77777777" w:rsidR="001F670B" w:rsidRPr="00125EAE" w:rsidRDefault="00125EAE" w:rsidP="00125EAE">
      <w:pPr>
        <w:pStyle w:val="Prrafodelista"/>
        <w:numPr>
          <w:ilvl w:val="0"/>
          <w:numId w:val="1"/>
        </w:numPr>
      </w:pPr>
      <w:r>
        <w:rPr>
          <w:b/>
          <w:bCs/>
          <w:sz w:val="36"/>
          <w:szCs w:val="36"/>
        </w:rPr>
        <w:t>UNA VEGADA QUE EL VENEDOR ACCEPTI LA COMANDA o “PEDIDO”, EL VENEDOR LI LLIURARÀ LA MERCADERIA AL COMPRADOR, JUNTAMENTE AMB UN DOCUMENT: L’ALBARÀ.</w:t>
      </w:r>
    </w:p>
    <w:p w14:paraId="7F057198" w14:textId="77777777" w:rsidR="00B91CDC" w:rsidRDefault="00B91CDC" w:rsidP="00125EAE"/>
    <w:p w14:paraId="0EE3DC71" w14:textId="77777777" w:rsidR="00B91CDC" w:rsidRDefault="00F32D18" w:rsidP="00125EAE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8E4EB" wp14:editId="79E2E355">
                <wp:simplePos x="0" y="0"/>
                <wp:positionH relativeFrom="column">
                  <wp:posOffset>243205</wp:posOffset>
                </wp:positionH>
                <wp:positionV relativeFrom="paragraph">
                  <wp:posOffset>13335</wp:posOffset>
                </wp:positionV>
                <wp:extent cx="1362075" cy="6000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292395" w14:textId="77777777" w:rsidR="00B91CDC" w:rsidRPr="00125EAE" w:rsidRDefault="00B91CDC" w:rsidP="00B91CD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0000"/>
                                <w:sz w:val="32"/>
                                <w:szCs w:val="32"/>
                              </w:rPr>
                              <w:t>VENEDOR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58CB1" id="Rectángulo 4" o:spid="_x0000_s1029" style="position:absolute;margin-left:19.15pt;margin-top:1.05pt;width:107.2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4xDpQIAAF8FAAAOAAAAZHJzL2Uyb0RvYy54bWysVEtu2zAQ3RfoHQjuG8mOEqdG5MCwm6JA&#10;mgRNiqxpipQI8FeStpTepmfpxTok5cRJuyiKbqT58Q3nzQzPLwYl0Y45L4yu8eSoxIhpahqh2xp/&#10;vb98d4aRD0Q3RBrNavzIPL5YvH1z3ts5m5rOyIY5BCDaz3tb4y4EOy8KTzumiD8ylmlwcuMUCaC6&#10;tmgc6QFdyWJalqdFb1xjnaHMe7CusxMvEj7njIYbzj0LSNYY7hbS16XvJn6LxTmZt47YTtDxGuQf&#10;bqGI0JD0CWpNAkFbJ36DUoI64w0PR9SownAuKEs1QDWT8lU1dx2xLNUC5Hj7RJP/f7D0enfrkGhq&#10;XGGkiYIWfQHSfv7Q7VYaVEWCeuvnEHdnb92oeRBjtQN3Kv6hDjQkUh+fSGVDQBSMk+PTaTk7wYiC&#10;77QsowwwxfNp63z4yIxCUaixg/yJS7K78iGH7kNiMm+kaC6FlElx7WYlHdoRaPCH9Wx9PEln5VZ9&#10;Nk02x6Rjp8EM85DN1d4MV/EZJl3rBb7UqIcapjNAQJTAhHJJAojKAmdetxgR2cLo0+BS4henR9gx&#10;XzWbrqoc1JGGZevJ39wilr8mvstHUoo8uUoEWB8pVI3PIlAqE+qROpLD0gKMJMYu5r5FKQybIbX9&#10;eN/hjWkeYRScyTviLb0UkPaK+HBLHCwFEACLHm7gw6UBVswoYdQZ9/1P9hgPswpejHpYMmDs25Y4&#10;hpH8pGGK30+qKm5lUqqT2RQUd+jZHHr0Vq0MtHkCT4qlSYzxQe5F7ox6gPdgGbOCi2gKuXNvRmUV&#10;8vLDi0LZcpnCYBMtCVf6ztIIHpmLhN8PD8TZcSgDjPO12S8kmb+azRwbT2qz3AbDRRrcyHTmFSYr&#10;KrDFacbGFyc+E4d6inp+Fxe/AAAA//8DAFBLAwQUAAYACAAAACEAzBh41N4AAAAHAQAADwAAAGRy&#10;cy9kb3ducmV2LnhtbEyPwU7DMBBE70j8g7VI3KhTV0QhzaZClXqgF6AgenVjk0TE6xC7SeDrWU5w&#10;HM1o5k2xmV0nRjuE1hPCcpGAsFR501KN8Pqyu8lAhKjJ6M6TRfiyATbl5UWhc+MnerbjIdaCSyjk&#10;GqGJsc+lDFVjnQ4L31ti790PTkeWQy3NoCcud51USZJKp1vihUb3dtvY6uNwdgjbcEyHR+XGLExP&#10;u++3fp897D8Rr6/m+zWIaOf4F4ZffEaHkplO/kwmiA5hla04iaCWINhWt4qfnBDu0hRkWcj//OUP&#10;AAAA//8DAFBLAQItABQABgAIAAAAIQC2gziS/gAAAOEBAAATAAAAAAAAAAAAAAAAAAAAAABbQ29u&#10;dGVudF9UeXBlc10ueG1sUEsBAi0AFAAGAAgAAAAhADj9If/WAAAAlAEAAAsAAAAAAAAAAAAAAAAA&#10;LwEAAF9yZWxzLy5yZWxzUEsBAi0AFAAGAAgAAAAhADnTjEOlAgAAXwUAAA4AAAAAAAAAAAAAAAAA&#10;LgIAAGRycy9lMm9Eb2MueG1sUEsBAi0AFAAGAAgAAAAhAMwYeNTeAAAABwEAAA8AAAAAAAAAAAAA&#10;AAAA/wQAAGRycy9kb3ducmV2LnhtbFBLBQYAAAAABAAEAPMAAAAKBgAAAAA=&#10;" fillcolor="#f4b183" strokecolor="#2f528f" strokeweight="1pt">
                <v:textbox>
                  <w:txbxContent>
                    <w:p w:rsidR="00B91CDC" w:rsidRPr="00125EAE" w:rsidRDefault="00B91CDC" w:rsidP="00B91CD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0000"/>
                          <w:sz w:val="32"/>
                          <w:szCs w:val="32"/>
                        </w:rPr>
                        <w:t>VENEDOR</w:t>
                      </w:r>
                    </w:p>
                  </w:txbxContent>
                </v:textbox>
              </v:rect>
            </w:pict>
          </mc:Fallback>
        </mc:AlternateContent>
      </w:r>
      <w:r w:rsidR="00B91CD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83D87" wp14:editId="589D0B14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466850" cy="6000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5FF206" w14:textId="77777777" w:rsidR="00125EAE" w:rsidRPr="00125EAE" w:rsidRDefault="00125EAE" w:rsidP="00125EAE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COMPRADOR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BA75" id="Rectángulo 6" o:spid="_x0000_s1030" style="position:absolute;margin-left:302.25pt;margin-top:.75pt;width:115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GDjAIAACYFAAAOAAAAZHJzL2Uyb0RvYy54bWysVM1u2zAMvg/YOwi6r3YCJ+mMOkWQosOA&#10;oi3WDj0zsmwL0N8kJXb3NnuWvdgo2enfehp2sUmR+kh+JHV2PihJDtx5YXRFZyc5JVwzUwvdVvT7&#10;/eWnU0p8AF2DNJpX9JF7er7++OGstyWfm87ImjuCINqXva1oF4Its8yzjivwJ8ZyjcbGOAUBVddm&#10;tYMe0ZXM5nm+zHrjausM497j6cVopOuE3zSchZum8TwQWVHMLaSvS99d/GbrMyhbB7YTbEoD/iEL&#10;BUJj0CeoCwhA9k78BaUEc8abJpwwozLTNILxVANWM8vfVHPXgeWpFiTH2yea/P+DZdeHW0dEXdEl&#10;JRoUtugbkvb7l2730pBlJKi3vkS/O3vrJs2jGKsdGqfiH+sgQyL18YlUPgTC8HBWLJenC+SeoW2Z&#10;5/lqEUGz59vW+fCFG0WiUFGH8ROXcLjyYXQ9usRg3khRXwopk+La3VY6cgBscFGs5ttiQn/lJjXp&#10;MZX5Ko+JAA5aIyGgqCyW7nVLCcgWJ5gFl2K/uu3fCZKCd1DzMfQCC0vThHVN7qnGVzixigvw3Xgl&#10;mWKyUCoRcAukUBU9jUBHJKmjlac5nriIzRjpj1IYdkPqXqo6nuxM/YgddWYcdW/ZpcCwV+DDLTic&#10;bSQA9zXc4KeRBlkxk0RJZ9zP986jP44cWinpcVeQsR97cJwS+VXjMH6eFUVcrqQUi9UcFffSsntp&#10;0Xu1NditGb4MliUx+gd5FBtn1AOu9SZGRRNohrHH3kzKNow7jA8D45tNcsOFshCu9J1lETwyFwm/&#10;Hx7A2Wm2Ak7ltTnuFZRvRmz0jTe12eyDaUSav2desadRwWVM3Z0ejrjtL/Xk9fy8rf8AAAD//wMA&#10;UEsDBBQABgAIAAAAIQCSMN+E3wAAAAgBAAAPAAAAZHJzL2Rvd25yZXYueG1sTI/NTsMwEITvSLyD&#10;tUjcqMNPojbEqVARhwqJiqYP4MaLkzZeh9htAk/PcoLT7mpGs98Uy8l14oxDaD0puJ0lIJBqb1qy&#10;CnbVy80cRIiajO48oYIvDLAsLy8KnRs/0juet9EKDqGQawVNjH0uZagbdDrMfI/E2ocfnI58Dlaa&#10;QY8c7jp5lySZdLol/tDoHlcN1sftySmwh+pw7FeUrTfP6evb56ay6/Fbqeur6ekRRMQp/pnhF5/R&#10;oWSmvT+RCaJTkCUPKVtZ4MH6/D7lZa9gkSUgy0L+L1D+AAAA//8DAFBLAQItABQABgAIAAAAIQC2&#10;gziS/gAAAOEBAAATAAAAAAAAAAAAAAAAAAAAAABbQ29udGVudF9UeXBlc10ueG1sUEsBAi0AFAAG&#10;AAgAAAAhADj9If/WAAAAlAEAAAsAAAAAAAAAAAAAAAAALwEAAF9yZWxzLy5yZWxzUEsBAi0AFAAG&#10;AAgAAAAhAMzPcYOMAgAAJgUAAA4AAAAAAAAAAAAAAAAALgIAAGRycy9lMm9Eb2MueG1sUEsBAi0A&#10;FAAGAAgAAAAhAJIw34TfAAAACAEAAA8AAAAAAAAAAAAAAAAA5gQAAGRycy9kb3ducmV2LnhtbFBL&#10;BQYAAAAABAAEAPMAAADyBQAAAAA=&#10;" fillcolor="#4472c4" strokecolor="#2f528f" strokeweight="1pt">
                <v:textbox>
                  <w:txbxContent>
                    <w:p w:rsidR="00125EAE" w:rsidRPr="00125EAE" w:rsidRDefault="00125EAE" w:rsidP="00125EAE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FFFF" w:themeColor="background1"/>
                          <w:sz w:val="32"/>
                          <w:szCs w:val="32"/>
                        </w:rPr>
                        <w:t>COMPRADOR</w:t>
                      </w:r>
                    </w:p>
                  </w:txbxContent>
                </v:textbox>
              </v:rect>
            </w:pict>
          </mc:Fallback>
        </mc:AlternateContent>
      </w:r>
      <w:r w:rsidR="00B91CDC" w:rsidRPr="00125EA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BBEF075" wp14:editId="071B8B74">
                <wp:simplePos x="0" y="0"/>
                <wp:positionH relativeFrom="column">
                  <wp:posOffset>2044065</wp:posOffset>
                </wp:positionH>
                <wp:positionV relativeFrom="paragraph">
                  <wp:posOffset>89535</wp:posOffset>
                </wp:positionV>
                <wp:extent cx="1209675" cy="6000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98315" w14:textId="5D9FEE90" w:rsidR="00B91CDC" w:rsidRPr="00125EAE" w:rsidRDefault="00716808" w:rsidP="00B91CD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MERCADERIA AMB</w:t>
                            </w:r>
                            <w:r w:rsidR="00B91CD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ALBARÀ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F07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95pt;margin-top:7.05pt;width:95.25pt;height:4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DoKQIAAFIEAAAOAAAAZHJzL2Uyb0RvYy54bWysVNtu2zAMfR+wfxD0vtgJcmmMOEWXLsOA&#10;7gJ0+wBGkmNhsuhJSuzs60fJaZrdXob5QRBD6vDwkMzqtm8MOyrnNdqSj0c5Z8oKlNruS/7l8/bV&#10;DWc+gJVg0KqSn5Tnt+uXL1ZdW6gJ1mikcoxArC+6tuR1CG2RZV7UqgE/wlZZclboGghkun0mHXSE&#10;3phskufzrEMnW4dCeU+/3g9Ovk74VaVE+FhVXgVmSk7cQjpdOnfxzNYrKPYO2lqLMw34BxYNaEtJ&#10;L1D3EIAdnP4NqtHCoccqjAQ2GVaVFirVQNWM81+qeayhVakWEse3F5n8/4MVH46fHNOy5AvOLDTU&#10;os0BpEMmFQuqD8gmUaSu9QXFPrYUHfrX2FOzU8G+fUDx1TOLmxrsXt05h12tQBLJcXyZXT0dcHwE&#10;2XXvUVI2OARMQH3lmqggacIInZp1ujSIeDARU07y5Xwx40yQb57nOd1jCiieXrfOh7cKGxYvJXc0&#10;AAkdjg8+DKFPITGZR6PlVhuTDLffbYxjR6Bh2abvjP5TmLGsK/lyNpkNAvwVgvjR9yeIRgeaeqOb&#10;kt9cgqCIsr2xkmhCEUCb4U7VGXvWMUo3iBj6XZ/6lhSIGu9QnkhYh8OQ01LSpUb3nbOOBrzk/tsB&#10;nOLMvLPUnOV4Oo0bkYzpbDEhw117dtcesIKgSh44G66bkLYoUrV4R02sdNL3mcmZMg1u6tB5yeJm&#10;XNsp6vmvYP0DAAD//wMAUEsDBBQABgAIAAAAIQCh/6uU4AAAAAoBAAAPAAAAZHJzL2Rvd25yZXYu&#10;eG1sTI/LTsMwEEX3SPyDNUhsEHWShpCGOBVCAsEO2gq2bjxNIvwItpuGv2dYwXLmHt05U69no9mE&#10;PgzOCkgXCTC0rVOD7QTsto/XJbAQpVVSO4sCvjHAujk/q2Wl3Mm+4bSJHaMSGyopoI9xrDgPbY9G&#10;hoUb0VJ2cN7ISKPvuPLyROVG8yxJCm7kYOlCL0d86LH93ByNgDJ/nj7Cy/L1vS0OehWvbqenLy/E&#10;5cV8fwcs4hz/YPjVJ3VoyGnvjlYFpgUss3RFKAV5CoyAmzTLge1pkZQF8Kbm/19ofgAAAP//AwBQ&#10;SwECLQAUAAYACAAAACEAtoM4kv4AAADhAQAAEwAAAAAAAAAAAAAAAAAAAAAAW0NvbnRlbnRfVHlw&#10;ZXNdLnhtbFBLAQItABQABgAIAAAAIQA4/SH/1gAAAJQBAAALAAAAAAAAAAAAAAAAAC8BAABfcmVs&#10;cy8ucmVsc1BLAQItABQABgAIAAAAIQBfwqDoKQIAAFIEAAAOAAAAAAAAAAAAAAAAAC4CAABkcnMv&#10;ZTJvRG9jLnhtbFBLAQItABQABgAIAAAAIQCh/6uU4AAAAAoBAAAPAAAAAAAAAAAAAAAAAIMEAABk&#10;cnMvZG93bnJldi54bWxQSwUGAAAAAAQABADzAAAAkAUAAAAA&#10;">
                <v:textbox>
                  <w:txbxContent>
                    <w:p w14:paraId="42698315" w14:textId="5D9FEE90" w:rsidR="00B91CDC" w:rsidRPr="00125EAE" w:rsidRDefault="00716808" w:rsidP="00B91CD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MERCADERIA AMB</w:t>
                      </w:r>
                      <w:r w:rsidR="00B91CD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ALBARÀ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1CD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1978A" wp14:editId="0BDF5E08">
                <wp:simplePos x="0" y="0"/>
                <wp:positionH relativeFrom="column">
                  <wp:posOffset>1504950</wp:posOffset>
                </wp:positionH>
                <wp:positionV relativeFrom="paragraph">
                  <wp:posOffset>257175</wp:posOffset>
                </wp:positionV>
                <wp:extent cx="2333625" cy="45719"/>
                <wp:effectExtent l="0" t="76200" r="9525" b="5016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44CD" id="Conector recto de flecha 5" o:spid="_x0000_s1026" type="#_x0000_t32" style="position:absolute;margin-left:118.5pt;margin-top:20.25pt;width:183.7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ky7QEAALMDAAAOAAAAZHJzL2Uyb0RvYy54bWysU0uP0zAQviPxHyzfadLX7hI13UPLckGw&#10;0gL3qWMnlvzS2DTtv2fshGqBG6IHdx6eb2Y+f9k9XqxhZ4lRe9fy5aLmTDrhO+36ln/7+vTugbOY&#10;wHVgvJMtv8rIH/dv3+zG0MiVH7zpJDICcbEZQ8uHlEJTVVEM0kJc+CAdJZVHC4lc7KsOYSR0a6pV&#10;Xd9Vo8cuoBcyRooepyTfF3ylpEhflIoyMdNymi2VE8t5yme130HTI4RBi3kM+IcpLGhHTW9QR0jA&#10;fqD+C8pqgT56lRbC28orpYUsO9A2y/qPbV4GCLLsQuTEcKMp/j9Y8fn8jEx3Ld9y5sDSEx3ooUTy&#10;yDD/sU4yZaQYgG0zW2OIDRUd3DPOXgzPmFe/KLR0VYfvJIRCBq3HLoXr641reUlMUHC1Xq/vVtRU&#10;UG6zvV++z+jVBJPhAsb0UXrLstHymBB0PySabhpvagHnTzFNhb8KcrHzT9oYikNjHBup3XZT0/sL&#10;II0pA4lMG2jr6HrOwPQkXpGwTB290V0uz9UR+9PBIDsDCWizuV8dNvOcv13LvY8Qh+leSeVr0Fid&#10;SN9G25Y/1Pk3hRNo88F1LF0DMZ5Qg+uNnJGNy5WyqHfeLrM+8Zytk++uhf4qe6SMQtys4iy91z7Z&#10;r7+1/U8AAAD//wMAUEsDBBQABgAIAAAAIQBl1iAC3QAAAAkBAAAPAAAAZHJzL2Rvd25yZXYueG1s&#10;TI9BT8MwDIXvSPyHyEjcWMIYKypNJ4TEFVg7aTumjWkrGqdqsi3795gT3Gy/p+fvFZvkRnHCOQye&#10;NNwvFAik1tuBOg27+u3uCUSIhqwZPaGGCwbYlNdXhcmtP9MWT1XsBIdQyI2GPsYplzK0PToTFn5C&#10;Yu3Lz85EXudO2tmcOdyNcqnUWjozEH/ozYSvPbbf1dFpWA3N/pAq3H6oHe0/m0t9SO+11rc36eUZ&#10;RMQU/8zwi8/oUDJT449kgxg1LB8y7hI5TD2CYMNarXho+JBlIMtC/m9Q/gAAAP//AwBQSwECLQAU&#10;AAYACAAAACEAtoM4kv4AAADhAQAAEwAAAAAAAAAAAAAAAAAAAAAAW0NvbnRlbnRfVHlwZXNdLnht&#10;bFBLAQItABQABgAIAAAAIQA4/SH/1gAAAJQBAAALAAAAAAAAAAAAAAAAAC8BAABfcmVscy8ucmVs&#10;c1BLAQItABQABgAIAAAAIQAQXzky7QEAALMDAAAOAAAAAAAAAAAAAAAAAC4CAABkcnMvZTJvRG9j&#10;LnhtbFBLAQItABQABgAIAAAAIQBl1iAC3QAAAAkBAAAPAAAAAAAAAAAAAAAAAEcEAABkcnMvZG93&#10;bnJldi54bWxQSwUGAAAAAAQABADzAAAAUQUAAAAA&#10;" strokecolor="#4472c4" strokeweight="2pt">
                <v:stroke endarrow="block" joinstyle="miter"/>
              </v:shape>
            </w:pict>
          </mc:Fallback>
        </mc:AlternateContent>
      </w:r>
    </w:p>
    <w:p w14:paraId="568C9738" w14:textId="77777777" w:rsidR="00B91CDC" w:rsidRDefault="00B91CDC" w:rsidP="00125EAE"/>
    <w:p w14:paraId="6A9213B6" w14:textId="77777777" w:rsidR="00125EAE" w:rsidRDefault="00125EAE" w:rsidP="00125EAE"/>
    <w:p w14:paraId="010B1B31" w14:textId="73D7F350" w:rsidR="00F32D18" w:rsidRPr="00F32D18" w:rsidRDefault="00F32D18" w:rsidP="00F32D18">
      <w:pPr>
        <w:pStyle w:val="Prrafodelista"/>
        <w:numPr>
          <w:ilvl w:val="0"/>
          <w:numId w:val="1"/>
        </w:numPr>
      </w:pPr>
      <w:r>
        <w:rPr>
          <w:b/>
          <w:bCs/>
          <w:sz w:val="36"/>
          <w:szCs w:val="36"/>
        </w:rPr>
        <w:lastRenderedPageBreak/>
        <w:t>A CONTINUACIÓ, EL VENEDOR FA LA FACTURA I EN AQUESTA</w:t>
      </w:r>
      <w:r w:rsidR="00E424D8">
        <w:rPr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DETALLA ELS ARTICLES VENUTS, ELS PREUS I LES CONDICIONS DE PAGAMENT, ETC.</w:t>
      </w:r>
    </w:p>
    <w:p w14:paraId="221ED3C3" w14:textId="77777777" w:rsidR="00F32D18" w:rsidRPr="00F32D18" w:rsidRDefault="00F32D18" w:rsidP="00F32D18">
      <w:pPr>
        <w:pStyle w:val="Prrafodelista"/>
        <w:ind w:left="927"/>
      </w:pPr>
      <w:r>
        <w:rPr>
          <w:b/>
          <w:bCs/>
          <w:sz w:val="36"/>
          <w:szCs w:val="36"/>
        </w:rPr>
        <w:t xml:space="preserve"> LI ENVIA LA FACTURA AL COMPRADOR.</w:t>
      </w:r>
    </w:p>
    <w:p w14:paraId="13AE92B8" w14:textId="77777777" w:rsidR="00F32D18" w:rsidRPr="00F32D18" w:rsidRDefault="00F32D18" w:rsidP="00F32D18">
      <w:pPr>
        <w:pStyle w:val="Prrafodelista"/>
        <w:ind w:left="927"/>
      </w:pPr>
    </w:p>
    <w:p w14:paraId="2B3F68A3" w14:textId="77777777" w:rsidR="00F32D18" w:rsidRDefault="00517852" w:rsidP="00F32D18">
      <w:r w:rsidRPr="00F32D1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2704AB" wp14:editId="5AEACA98">
                <wp:simplePos x="0" y="0"/>
                <wp:positionH relativeFrom="column">
                  <wp:posOffset>1991360</wp:posOffset>
                </wp:positionH>
                <wp:positionV relativeFrom="paragraph">
                  <wp:posOffset>229870</wp:posOffset>
                </wp:positionV>
                <wp:extent cx="1209675" cy="600075"/>
                <wp:effectExtent l="0" t="0" r="2857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2B15" w14:textId="77777777" w:rsidR="00F32D18" w:rsidRPr="00125EAE" w:rsidRDefault="00F32D18" w:rsidP="00F32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6058" id="_x0000_s1032" type="#_x0000_t202" style="position:absolute;margin-left:156.8pt;margin-top:18.1pt;width:95.2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Y0KgIAAFMEAAAOAAAAZHJzL2Uyb0RvYy54bWysVNtu2zAMfR+wfxD0vtgxkrQx4hRdugwD&#10;ugvQ7QMYSY6FyaInKbG7rx8lp2l2exnmB0EMqcPDQzKrm6E17Kic12grPp3knCkrUGq7r/iXz9tX&#10;15z5AFaCQasq/qg8v1m/fLHqu1IV2KCRyjECsb7su4o3IXRllnnRqBb8BDtlyVmjayGQ6faZdNAT&#10;emuyIs8XWY9Odg6F8p5+vRudfJ3w61qJ8LGuvQrMVJy4hXS6dO7ima1XUO4ddI0WJxrwDyxa0JaS&#10;nqHuIAA7OP0bVKuFQ491mAhsM6xrLVSqgaqZ5r9U89BAp1ItJI7vzjL5/wcrPhw/OaYl9Y7ksdBS&#10;jzYHkA6ZVCyoISArokp950sKfugoPAyvcaAXqWLf3aP46pnFTQN2r26dw75RIInlNL7MLp6OOD6C&#10;7Pr3KCkbHAImoKF2bZSQRGGETnQezx0iHkzElEW+XFzNORPkW+R5TveYAsqn153z4a3ClsVLxR1N&#10;QEKH470PY+hTSEzm0Wi51cYkw+13G+PYEWhatuk7of8UZizrK76cF/NRgL9CED/6/gTR6kBjb3Rb&#10;8etzEJRRtjdWEk0oA2gz3qk6Y086RulGEcOwG1LjFjFB1HiH8pGEdThOOW0lXRp03znracIr7r8d&#10;wCnOzDtLzVlOZ7O4EsmYza8KMtylZ3fpASsIquKBs/G6CWmNIlWLt9TEWid9n5mcKNPkpg6dtiyu&#10;xqWdop7/C9Y/AAAA//8DAFBLAwQUAAYACAAAACEAr2oCjOAAAAAKAQAADwAAAGRycy9kb3ducmV2&#10;LnhtbEyPy07DMBBF90j8gzVIbBC105S0hDgVQgLBDtoKtm48TSL8CLabhr9nWMFuRnN059xqPVnD&#10;Rgyx905CNhPA0DVe966VsNs+Xq+AxaScVsY7lPCNEdb1+VmlSu1P7g3HTWoZhbhYKgldSkPJeWw6&#10;tCrO/ICObgcfrEq0hpbroE4Ubg2fC1Fwq3pHHzo14EOHzefmaCWsFs/jR3zJX9+b4mBu09VyfPoK&#10;Ul5eTPd3wBJO6Q+GX31Sh5qc9v7odGRGQp7lBaE0FHNgBNyIRQZsT2QulsDriv+vUP8AAAD//wMA&#10;UEsBAi0AFAAGAAgAAAAhALaDOJL+AAAA4QEAABMAAAAAAAAAAAAAAAAAAAAAAFtDb250ZW50X1R5&#10;cGVzXS54bWxQSwECLQAUAAYACAAAACEAOP0h/9YAAACUAQAACwAAAAAAAAAAAAAAAAAvAQAAX3Jl&#10;bHMvLnJlbHNQSwECLQAUAAYACAAAACEAfd7GNCoCAABTBAAADgAAAAAAAAAAAAAAAAAuAgAAZHJz&#10;L2Uyb0RvYy54bWxQSwECLQAUAAYACAAAACEAr2oCjOAAAAAKAQAADwAAAAAAAAAAAAAAAACEBAAA&#10;ZHJzL2Rvd25yZXYueG1sUEsFBgAAAAAEAAQA8wAAAJEFAAAAAA==&#10;">
                <v:textbox>
                  <w:txbxContent>
                    <w:p w:rsidR="00F32D18" w:rsidRPr="00125EAE" w:rsidRDefault="00F32D18" w:rsidP="00F32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FACTURA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9DF17F" w14:textId="77777777" w:rsidR="00F32D18" w:rsidRDefault="00517852" w:rsidP="00F32D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B0514" wp14:editId="30AEC4A1">
                <wp:simplePos x="0" y="0"/>
                <wp:positionH relativeFrom="column">
                  <wp:posOffset>1386840</wp:posOffset>
                </wp:positionH>
                <wp:positionV relativeFrom="paragraph">
                  <wp:posOffset>200660</wp:posOffset>
                </wp:positionV>
                <wp:extent cx="2114550" cy="28575"/>
                <wp:effectExtent l="0" t="76200" r="19050" b="666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2857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291B2" id="Conector recto de flecha 19" o:spid="_x0000_s1026" type="#_x0000_t32" style="position:absolute;margin-left:109.2pt;margin-top:15.8pt;width:166.5pt;height:2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8B6QEAABoEAAAOAAAAZHJzL2Uyb0RvYy54bWysU02P0zAQvSPxHyzfadJqC0vVdA9d4IJg&#10;xdfd64wbS45tjYem/feM7TagRUICcXFie96beW/G27vT6MQRMNngO7lctFKA16G3/tDJr1/evriV&#10;IpHyvXLBQyfPkOTd7vmz7RQ3sApDcD2gYBKfNlPs5EAUN02T9ACjSosQwfOlCTgq4i0emh7VxOyj&#10;a1Zt+7KZAvYRg4aU+PS+Xspd4TcGNH00JgEJ10mujcqKZX3Ma7Pbqs0BVRysvpSh/qGKUVnPSWeq&#10;e0VKfEf7G9VoNYYUDC10GJtgjNVQNLCaZftEzedBRSha2JwUZ5vS/6PVH44PKGzPvXsthVcj92jP&#10;ndIUUGD+iB6EcaAHJTiE/Zpi2jBs7x/wskvxAbP4k8GRY238xnTFDhYoTsXt8+w2nEhoPlwtlzfr&#10;NTdF893qdv1qndmbSpPpIiZ6B2EU+aeTiVDZw0BcXq2vplDH94kq8ArIYOfFxLTrm7YtlZCy7o3v&#10;BZ0jSyS0yh8cXDI6z4mzrqqk/NHZQSX6BIYd4oprwjKbsHcojoqnSmkNnpYzE0dnmLHOzcBawh+B&#10;l/gMhTK3fwOeESVz8DSDR+sDFgOeZKfTtWRT468OVN3ZgsfQn0uPizU8gKU7l8eSJ/zXfYH/fNK7&#10;HwAAAP//AwBQSwMEFAAGAAgAAAAhAG4XltPfAAAACQEAAA8AAABkcnMvZG93bnJldi54bWxMjz1P&#10;wzAQhnck/oN1SGzUcSFRCXEqVImBgaFpJFYnviYBf0S22wZ+PccE47336L3nqu1iDTtjiJN3EsQq&#10;A4au93pyg4T28HK3ARaTcloZ71DCF0bY1tdXlSq1v7g9nps0MCpxsVQSxpTmkvPYj2hVXPkZHe2O&#10;PliVaAwD10FdqNwavs6ygls1Obowqhl3I/afzclKiOajHfbFFL6Xt/b9MT/sXo9dI+XtzfL8BCzh&#10;kv5g+NUndajJqfMnpyMzEtZi80CohHtRACMgzwUFHQWFAF5X/P8H9Q8AAAD//wMAUEsBAi0AFAAG&#10;AAgAAAAhALaDOJL+AAAA4QEAABMAAAAAAAAAAAAAAAAAAAAAAFtDb250ZW50X1R5cGVzXS54bWxQ&#10;SwECLQAUAAYACAAAACEAOP0h/9YAAACUAQAACwAAAAAAAAAAAAAAAAAvAQAAX3JlbHMvLnJlbHNQ&#10;SwECLQAUAAYACAAAACEAmjxvAekBAAAaBAAADgAAAAAAAAAAAAAAAAAuAgAAZHJzL2Uyb0RvYy54&#10;bWxQSwECLQAUAAYACAAAACEAbheW098AAAAJAQAADwAAAAAAAAAAAAAAAABDBAAAZHJzL2Rvd25y&#10;ZXYueG1sUEsFBgAAAAAEAAQA8wAAAE8FAAAAAA==&#10;" strokecolor="#4472c4 [3204]" strokeweight="2pt">
                <v:stroke endarrow="block" joinstyle="miter"/>
              </v:shape>
            </w:pict>
          </mc:Fallback>
        </mc:AlternateContent>
      </w:r>
      <w:r w:rsidR="00F32D18" w:rsidRPr="00F32D1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A31C6" wp14:editId="7114583C">
                <wp:simplePos x="0" y="0"/>
                <wp:positionH relativeFrom="column">
                  <wp:posOffset>3595370</wp:posOffset>
                </wp:positionH>
                <wp:positionV relativeFrom="paragraph">
                  <wp:posOffset>-635</wp:posOffset>
                </wp:positionV>
                <wp:extent cx="1466850" cy="6000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7EDA10" w14:textId="77777777" w:rsidR="00F32D18" w:rsidRPr="00125EAE" w:rsidRDefault="00F32D18" w:rsidP="00F32D1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COMPRADOR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E0B26" id="Rectángulo 8" o:spid="_x0000_s1033" style="position:absolute;margin-left:283.1pt;margin-top:-.05pt;width:115.5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D3jAIAACYFAAAOAAAAZHJzL2Uyb0RvYy54bWysVM1u2zAMvg/YOwi6r3YCJ+mMOkWQosOA&#10;oi3WDj0zsmwL0N8kJXb3NnuWvdgo2enfehp2sUmR+kh+JHV2PihJDtx5YXRFZyc5JVwzUwvdVvT7&#10;/eWnU0p8AF2DNJpX9JF7er7++OGstyWfm87ImjuCINqXva1oF4Its8yzjivwJ8ZyjcbGOAUBVddm&#10;tYMe0ZXM5nm+zHrjausM497j6cVopOuE3zSchZum8TwQWVHMLaSvS99d/GbrMyhbB7YTbEoD/iEL&#10;BUJj0CeoCwhA9k78BaUEc8abJpwwozLTNILxVANWM8vfVHPXgeWpFiTH2yea/P+DZdeHW0dEXVFs&#10;lAaFLfqGpP3+pdu9NOQ0EtRbX6Lfnb11k+ZRjNUOjVPxj3WQIZH6+EQqHwJheDgrlsvTBXLP0LbM&#10;83y1iKDZ823rfPjCjSJRqKjD+IlLOFz5MLoeXWIwb6SoL4WUSXHtbisdOQA2uChW820xob9yk5r0&#10;mMp8lcdEAAetkRBQVBZL97qlBGSLE8yCS7Ff3fbvBEnBO6j5GHqBhaVpwrom91TjK5xYxQX4bryS&#10;TDFZKJUIuAVSKGxDBDoiSR2tPM3xxEVsxkh/lMKwG1L3VhEonuxM/YgddWYcdW/ZpcCwV+DDLTic&#10;bSQA9zXc4KeRBlkxk0RJZ9zP986jP44cWinpcVeQsR97cJwS+VXjMH6eFUVcrqQUi9UcFffSsntp&#10;0Xu1NditGb4MliUx+gd5FBtn1AOu9SZGRRNohrHH3kzKNow7jA8D45tNcsOFshCu9J1lETwyFwm/&#10;Hx7A2Wm2Ak7ltTnuFZRvRmz0jTe12eyDaUSav2desadRwWVM3Z0ejrjtL/Xk9fy8rf8AAAD//wMA&#10;UEsDBBQABgAIAAAAIQCDL0/e4AAAAAgBAAAPAAAAZHJzL2Rvd25yZXYueG1sTI9BT8JAFITvJv6H&#10;zTPxBlsIFCl9JQbjgZhIpP6ApX1sC923tbvQ6q93OelxMpOZb9L1YBpxpc7VlhEm4wgEcWHLmjXC&#10;Z/46egLhvOJSNZYJ4ZscrLP7u1Qlpe35g657r0UoYZcohMr7NpHSFRUZ5ca2JQ7e0XZG+SA7LctO&#10;9aHcNHIaRbE0quawUKmWNhUV5/3FIOhTfjq3G463u5f52/vXLtfb/gfx8WF4XoHwNPi/MNzwAzpk&#10;gelgL1w60SDM43gaogijCYjgL5aLoA8Iy9kMZJbK/weyXwAAAP//AwBQSwECLQAUAAYACAAAACEA&#10;toM4kv4AAADhAQAAEwAAAAAAAAAAAAAAAAAAAAAAW0NvbnRlbnRfVHlwZXNdLnhtbFBLAQItABQA&#10;BgAIAAAAIQA4/SH/1gAAAJQBAAALAAAAAAAAAAAAAAAAAC8BAABfcmVscy8ucmVsc1BLAQItABQA&#10;BgAIAAAAIQDw58D3jAIAACYFAAAOAAAAAAAAAAAAAAAAAC4CAABkcnMvZTJvRG9jLnhtbFBLAQIt&#10;ABQABgAIAAAAIQCDL0/e4AAAAAgBAAAPAAAAAAAAAAAAAAAAAOYEAABkcnMvZG93bnJldi54bWxQ&#10;SwUGAAAAAAQABADzAAAA8wUAAAAA&#10;" fillcolor="#4472c4" strokecolor="#2f528f" strokeweight="1pt">
                <v:textbox>
                  <w:txbxContent>
                    <w:p w:rsidR="00F32D18" w:rsidRPr="00125EAE" w:rsidRDefault="00F32D18" w:rsidP="00F32D1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FFFF" w:themeColor="background1"/>
                          <w:sz w:val="32"/>
                          <w:szCs w:val="32"/>
                        </w:rPr>
                        <w:t>COMPRADOR</w:t>
                      </w:r>
                    </w:p>
                  </w:txbxContent>
                </v:textbox>
              </v:rect>
            </w:pict>
          </mc:Fallback>
        </mc:AlternateContent>
      </w:r>
      <w:r w:rsidR="00F32D18" w:rsidRPr="00F32D1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89F7CC" wp14:editId="2BF42CA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62075" cy="6000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11730" w14:textId="77777777" w:rsidR="00F32D18" w:rsidRPr="00125EAE" w:rsidRDefault="00F32D18" w:rsidP="00F32D1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0000"/>
                                <w:sz w:val="32"/>
                                <w:szCs w:val="32"/>
                              </w:rPr>
                              <w:t>VENEDOR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689E1" id="Rectángulo 9" o:spid="_x0000_s1034" style="position:absolute;margin-left:0;margin-top:.25pt;width:107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W3pgIAAF8FAAAOAAAAZHJzL2Uyb0RvYy54bWysVEtu2zAQ3RfoHQjuG8mOEydG5MCwm6JA&#10;mgRNiqxpipIIkByWpC2nt8lZerEOSTm/dlEU3Ujz4xvOmxmene+0IlvhvART0dFBSYkwHGpp2op+&#10;u7v4cEKJD8zUTIERFX0Qnp7P37876+1MjKEDVQtHEMT4WW8r2oVgZ0XheSc08wdghUFnA06zgKpr&#10;i9qxHtG1KsZleVz04GrrgAvv0brKTjpP+E0jeLhuGi8CURXFu4X0dem7jt9ifsZmrWO2k3y4BvuH&#10;W2gmDSZ9glqxwMjGyd+gtOQOPDThgIMuoGkkF6kGrGZUvqnmtmNWpFqQHG+faPL/D5ZfbW8ckXVF&#10;TykxTGOLviJpPx9Nu1FATiNBvfUzjLu1N27QPIqx2l3jdPxjHWSXSH14IlXsAuFoHB0ej8vpESUc&#10;fcdlGWWEKZ5PW+fDJwGaRKGiDvMnLtn20occug+JyTwoWV9IpZLi2vVSObJl2OCPq+nqcJTOqo3+&#10;AnU2x6RDp9GM85DNk70Zr+IzTLrWK3xlSI81jKeIQDjDCW0UCyhqi5x501LCVIujz4NLiV+dHmCH&#10;fJPpeDnJQR2rRbYe/c0tYvkr5rt8JKXIk6tlwPVRUlf0JAKlMrEeZSI5Ii3AQGLsYu5blMJuvUtt&#10;P9l3eA31A46Cg7wj3vILiWkvmQ83zOFSIAG46OEaP40CZAUGiZIO3I8/2WM8zip6KelxyZCx7xvm&#10;BCXqs8EpPh1NJnErkzI5mo5RcS8965ces9FLwDaP8EmxPIkxPqi92DjQ9/geLGJWdDHDMXfuzaAs&#10;Q15+fFG4WCxSGG6iZeHS3FoewSNzkfC73T1zdhjKgON8BfuFZLM3s5lj40kDi02ARqbBjUxnXnGy&#10;ooJbnGZseHHiM/FST1HP7+L8FwAAAP//AwBQSwMEFAAGAAgAAAAhAF4qyrHbAAAABAEAAA8AAABk&#10;cnMvZG93bnJldi54bWxMj8FOwzAQRO9I/IO1SNyo04hWIWRToUo90AtQEFzdeEki4nWI3STw9Swn&#10;uO1oRjNvi83sOjXSEFrPCMtFAoq48rblGuHleXeVgQrRsDWdZ0L4ogCb8vysMLn1Ez/ReIi1khIO&#10;uUFoYuxzrUPVkDNh4Xti8d794EwUOdTaDmaSctfpNEnW2pmWZaExPW0bqj4OJ4ewDW/r4SF1Yxam&#10;x933a7/P7vefiJcX890tqEhz/AvDL76gQylMR39iG1SHII9EhBUo8dLltRxHhJtVAros9H/48gcA&#10;AP//AwBQSwECLQAUAAYACAAAACEAtoM4kv4AAADhAQAAEwAAAAAAAAAAAAAAAAAAAAAAW0NvbnRl&#10;bnRfVHlwZXNdLnhtbFBLAQItABQABgAIAAAAIQA4/SH/1gAAAJQBAAALAAAAAAAAAAAAAAAAAC8B&#10;AABfcmVscy8ucmVsc1BLAQItABQABgAIAAAAIQBaaoW3pgIAAF8FAAAOAAAAAAAAAAAAAAAAAC4C&#10;AABkcnMvZTJvRG9jLnhtbFBLAQItABQABgAIAAAAIQBeKsqx2wAAAAQBAAAPAAAAAAAAAAAAAAAA&#10;AAAFAABkcnMvZG93bnJldi54bWxQSwUGAAAAAAQABADzAAAACAYAAAAA&#10;" fillcolor="#f4b183" strokecolor="#2f528f" strokeweight="1pt">
                <v:textbox>
                  <w:txbxContent>
                    <w:p w:rsidR="00F32D18" w:rsidRPr="00125EAE" w:rsidRDefault="00F32D18" w:rsidP="00F32D1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0000"/>
                          <w:sz w:val="32"/>
                          <w:szCs w:val="32"/>
                        </w:rPr>
                        <w:t>VENEDOR</w:t>
                      </w:r>
                    </w:p>
                  </w:txbxContent>
                </v:textbox>
              </v:rect>
            </w:pict>
          </mc:Fallback>
        </mc:AlternateContent>
      </w:r>
    </w:p>
    <w:p w14:paraId="584660C7" w14:textId="77777777" w:rsidR="00F32D18" w:rsidRDefault="00F32D18" w:rsidP="00F32D18"/>
    <w:p w14:paraId="1EFB86F7" w14:textId="77777777" w:rsidR="00F32D18" w:rsidRDefault="00F32D18" w:rsidP="00F32D18"/>
    <w:p w14:paraId="32756EF3" w14:textId="77777777" w:rsidR="00F32D18" w:rsidRDefault="00F32D18" w:rsidP="00F32D18"/>
    <w:p w14:paraId="5E2E231D" w14:textId="77777777" w:rsidR="000D03B8" w:rsidRDefault="00F32D18" w:rsidP="001155F3">
      <w:pPr>
        <w:pStyle w:val="Prrafodelista"/>
        <w:numPr>
          <w:ilvl w:val="0"/>
          <w:numId w:val="1"/>
        </w:numPr>
      </w:pPr>
      <w:r w:rsidRPr="00F32D18">
        <w:rPr>
          <w:b/>
          <w:bCs/>
          <w:sz w:val="36"/>
          <w:szCs w:val="36"/>
        </w:rPr>
        <w:t xml:space="preserve">POR ÚLTIM EL COMPRADOR REALITZA EL PAGAMENT </w:t>
      </w:r>
      <w:r w:rsidR="00ED56E2">
        <w:rPr>
          <w:b/>
          <w:bCs/>
          <w:sz w:val="36"/>
          <w:szCs w:val="36"/>
        </w:rPr>
        <w:t xml:space="preserve">AL VENEDOR, </w:t>
      </w:r>
      <w:r w:rsidRPr="00F32D18">
        <w:rPr>
          <w:b/>
          <w:bCs/>
          <w:sz w:val="36"/>
          <w:szCs w:val="36"/>
        </w:rPr>
        <w:t>DE LA MERCADERIA QUE HA COMPRAT.</w:t>
      </w:r>
    </w:p>
    <w:p w14:paraId="2B05EA46" w14:textId="77777777" w:rsidR="000D03B8" w:rsidRDefault="000D03B8" w:rsidP="00125EAE"/>
    <w:p w14:paraId="1CF957FF" w14:textId="77777777" w:rsidR="00B91CDC" w:rsidRDefault="00F32D18" w:rsidP="00125EAE">
      <w:r w:rsidRPr="00F32D18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61801F" wp14:editId="247CF85C">
                <wp:simplePos x="0" y="0"/>
                <wp:positionH relativeFrom="column">
                  <wp:posOffset>1977390</wp:posOffset>
                </wp:positionH>
                <wp:positionV relativeFrom="paragraph">
                  <wp:posOffset>6350</wp:posOffset>
                </wp:positionV>
                <wp:extent cx="1247775" cy="7429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FCC0F" w14:textId="77777777" w:rsidR="00F32D18" w:rsidRPr="00125EAE" w:rsidRDefault="00F32D18" w:rsidP="00F32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LI PAGA LA MERCADERIA 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E236" id="_x0000_s1035" type="#_x0000_t202" style="position:absolute;margin-left:155.7pt;margin-top:.5pt;width:98.25pt;height:5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vbKwIAAFMEAAAOAAAAZHJzL2Uyb0RvYy54bWysVNuO0zAQfUfiHyy/07RRS7dR09XSpQhp&#10;uUgLHzCxncbC8QTbbbJ8PWOnLdUCLwg/WJ7M+HjmnJmsb4fWsKNyXqMt+Wwy5UxZgVLbfcm/ftm9&#10;uuHMB7ASDFpV8ifl+e3m5Yt13xUqxwaNVI4RiPVF35W8CaErssyLRrXgJ9gpS84aXQuBTLfPpIOe&#10;0FuT5dPp66xHJzuHQnlPX+9HJ98k/LpWInyqa68CMyWn3ELaXdqruGebNRR7B12jxSkN+IcsWtCW&#10;Hr1A3UMAdnD6N6hWC4ce6zAR2GZY11qoVANVM5s+q+axgU6lWogc311o8v8PVnw8fnZMS9JuzpmF&#10;ljTaHkA6ZFKxoIaALI8s9Z0vKPixo/AwvMGBbqSKffeA4ptnFrcN2L26cw77RoGkLGfxZnZ1dcTx&#10;EaTqP6Ck1+AQMAENtWsjhUQKI3RS6+miEOXBRHwyny+XywVngnzLeb5aJAkzKM63O+fDO4Uti4eS&#10;O+qAhA7HBx9iNlCcQ+JjHo2WO21MMty+2hrHjkDdsksrFfAszFjWl3y1yBcjAX+FmKb1J4hWB2p7&#10;o9uS31yCoIi0vbUyNWUAbcYzpWzsicdI3UhiGKohCbc6y1OhfCJiHY5dTlNJhwbdD8566vCS++8H&#10;cIoz896SOKvZfB5HIhnzxTInw117qmsPWEFQJQ+cjcdtSGMUebN4RyLWOvEb1R4zOaVMnZtoP01Z&#10;HI1rO0X9+hdsfgIAAP//AwBQSwMEFAAGAAgAAAAhAIvmJw/eAAAACQEAAA8AAABkcnMvZG93bnJl&#10;di54bWxMj81OwzAQhO9IvIO1SFwQdUJLm4Y4FUICwQ0Kgqsbb5MIex1sNw1vz3KC4+gbzU+1mZwV&#10;I4bYe1KQzzIQSI03PbUK3l7vLwsQMWky2npCBd8YYVOfnlS6NP5ILzhuUys4hGKpFXQpDaWUsenQ&#10;6TjzAxKzvQ9OJ5ahlSboI4c7K6+ybCmd7okbOj3gXYfN5/bgFBSLx/EjPs2f35vl3q7TxWp8+ApK&#10;nZ9NtzcgEk7pzwy/83k61Lxp5w9korAK5nm+YCsDvsT8OlutQexY50UGsq7k/wf1DwAAAP//AwBQ&#10;SwECLQAUAAYACAAAACEAtoM4kv4AAADhAQAAEwAAAAAAAAAAAAAAAAAAAAAAW0NvbnRlbnRfVHlw&#10;ZXNdLnhtbFBLAQItABQABgAIAAAAIQA4/SH/1gAAAJQBAAALAAAAAAAAAAAAAAAAAC8BAABfcmVs&#10;cy8ucmVsc1BLAQItABQABgAIAAAAIQAmCMvbKwIAAFMEAAAOAAAAAAAAAAAAAAAAAC4CAABkcnMv&#10;ZTJvRG9jLnhtbFBLAQItABQABgAIAAAAIQCL5icP3gAAAAkBAAAPAAAAAAAAAAAAAAAAAIUEAABk&#10;cnMvZG93bnJldi54bWxQSwUGAAAAAAQABADzAAAAkAUAAAAA&#10;">
                <v:textbox>
                  <w:txbxContent>
                    <w:p w:rsidR="00F32D18" w:rsidRPr="00125EAE" w:rsidRDefault="00F32D18" w:rsidP="00F32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LI PAGA LA MERCADERIA 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50A5C1" wp14:editId="55F3D021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1466850" cy="6000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CF67AF" w14:textId="77777777" w:rsidR="00F32D18" w:rsidRPr="00125EAE" w:rsidRDefault="00F32D18" w:rsidP="00F32D1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25EAE">
                              <w:rPr>
                                <w:color w:val="FF0000"/>
                                <w:sz w:val="32"/>
                                <w:szCs w:val="32"/>
                              </w:rPr>
                              <w:t>VENEDOR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A34C" id="Rectángulo 18" o:spid="_x0000_s1036" style="position:absolute;margin-left:282pt;margin-top:.75pt;width:115.5pt;height:4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zcowIAAGIFAAAOAAAAZHJzL2Uyb0RvYy54bWysVNluEzEUfUfiHyy/00nCJClRJyhKKEIq&#10;bUWL+ux4PJmRvGE7S/kbvoUf49iedIMHhHiZuZvvcu5y9v6gJNkJ5zujKzo8GVAiNDd1pzcV/Xp7&#10;/uaUEh+Yrpk0WlT0Xnj6fv761dnezsTItEbWwhE40X62txVtQ7CzovC8FYr5E2OFhrIxTrEA1m2K&#10;2rE9vCtZjAaDSbE3rrbOcOE9pKuspPPkv2kED1dN40UgsqLILaSvS991/BbzMzbbOGbbjvdpsH/I&#10;QrFOI+iDqxULjGxd95sr1XFnvGnCCTeqME3TcZFqQDXDwYtqblpmRaoF4Hj7AJP/f2755e7aka5G&#10;79ApzRR69AWo/fyhN1tpCKSAaG/9DJY39tr1nAcZ6z00TsU/KiGHBOv9A6ziEAiHcFhOJqdjoM+h&#10;mwwGg+k4Oi0eX1vnw0dhFIlERR0SSGiy3YUP2fRoEoN5I7v6vJMyMW6zXkpHdgwt/rCart4O01u5&#10;VZ9NncUlgva9hhgTkcUxlyRGKj67SWk98y812aOG0RSmhDPMaCNZAKksUPN6QwmTGww/Dy4Ffva6&#10;d9unUU5HyzIbtawWWTr+myxi+Svm2/wkhcizq7qABZKdquhpdHSsR+oIjkgr0IMYu5j7FqlwWB9y&#10;49OTKFqb+h7T4ExeE2/5eYe4F8yHa+awF0AAux6u8GmkASympyhpjfv+J3m0x7hCS8keewbIvm2Z&#10;E5TITxqD/G5YlnExE1OOpyMw7qlm/VSjt2pp0OchrorliYz2QR7Jxhl1h5OwiFGhYpojdm5OzyxD&#10;3n8cFS4Wi2SGZbQsXOgby6PzCF1E/PZwx5ztpzJgni/NcSfZ7MVwZtv4UpvFNpimS5P7iCtGKzJY&#10;5DRk/dGJl+Ipn6weT+P8FwAAAP//AwBQSwMEFAAGAAgAAAAhACS5dYfbAAAACAEAAA8AAABkcnMv&#10;ZG93bnJldi54bWxMj8FOwzAQRO9I/IO1SNyoTUUCTeNUFRInLtAicXXjbRIRrxPbScPfs5zgOHqr&#10;2TflbnG9mDHEzpOG+5UCgVR721Gj4eP4cvcEIiZD1vSeUMM3RthV11elKay/0DvOh9QILqFYGA1t&#10;SkMhZaxbdCau/IDE7OyDM4ljaKQN5sLlrpdrpXLpTEf8oTUDPrdYfx0mp2E9Rqf2Yene4qzG8XMO&#10;E+WvWt/eLPstiIRL+juGX31Wh4qdTn4iG0WvIcsfeEtikIFg/rjJOJ80bHIFsirl/wHVDwAAAP//&#10;AwBQSwECLQAUAAYACAAAACEAtoM4kv4AAADhAQAAEwAAAAAAAAAAAAAAAAAAAAAAW0NvbnRlbnRf&#10;VHlwZXNdLnhtbFBLAQItABQABgAIAAAAIQA4/SH/1gAAAJQBAAALAAAAAAAAAAAAAAAAAC8BAABf&#10;cmVscy8ucmVsc1BLAQItABQABgAIAAAAIQAvJpzcowIAAGIFAAAOAAAAAAAAAAAAAAAAAC4CAABk&#10;cnMvZTJvRG9jLnhtbFBLAQItABQABgAIAAAAIQAkuXWH2wAAAAgBAAAPAAAAAAAAAAAAAAAAAP0E&#10;AABkcnMvZG93bnJldi54bWxQSwUGAAAAAAQABADzAAAABQYAAAAA&#10;" fillcolor="#f8cbad" strokecolor="#2f528f" strokeweight="1pt">
                <v:textbox>
                  <w:txbxContent>
                    <w:p w:rsidR="00F32D18" w:rsidRPr="00125EAE" w:rsidRDefault="00F32D18" w:rsidP="00F32D1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125EAE">
                        <w:rPr>
                          <w:color w:val="FF0000"/>
                          <w:sz w:val="32"/>
                          <w:szCs w:val="32"/>
                        </w:rPr>
                        <w:t>VENEDOR</w:t>
                      </w:r>
                    </w:p>
                  </w:txbxContent>
                </v:textbox>
              </v:rect>
            </w:pict>
          </mc:Fallback>
        </mc:AlternateContent>
      </w:r>
      <w:r w:rsidRPr="00F32D1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454DD" wp14:editId="40B851B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66850" cy="6000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DD16CD" w14:textId="77777777" w:rsidR="00F32D18" w:rsidRPr="00F32D18" w:rsidRDefault="00F32D18" w:rsidP="00F32D1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2D1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COMPRADOR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6DADC" id="Rectángulo 12" o:spid="_x0000_s1037" style="position:absolute;margin-left:0;margin-top:.4pt;width:115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OfjQIAACkFAAAOAAAAZHJzL2Uyb0RvYy54bWysVM1u2zAMvg/YOwi6r3YCJ+mMOkWQosOA&#10;oi3WDj0zsmwL0N8kJXb3NnuWvdgo2enfehp2sUmR+kh+JHV2PihJDtx5YXRFZyc5JVwzUwvdVvT7&#10;/eWnU0p8AF2DNJpX9JF7er7++OGstyWfm87ImjuCINqXva1oF4Its8yzjivwJ8ZyjcbGOAUBVddm&#10;tYMe0ZXM5nm+zHrjausM497j6cVopOuE3zSchZum8TwQWVHMLaSvS99d/GbrMyhbB7YTbEoD/iEL&#10;BUJj0CeoCwhA9k78BaUEc8abJpwwozLTNILxVANWM8vfVHPXgeWpFiTH2yea/P+DZdeHW0dEjb2b&#10;U6JBYY++IWu/f+l2Lw3BU6Sot75Ezzt76ybNoxjrHRqn4h8rIUOi9fGJVj4EwvBwViyXpwtkn6Ft&#10;mef5ahFBs+fb1vnwhRtFolBRhwkkNuFw5cPoenSJwbyRor4UUibFtbutdOQA2OKiWM23xYT+yk1q&#10;0sciV3lMBHDUGgkBRWWxeK9bSkC2OMMsuBT71W3/TpAUvIOaj6EXWFiaJ6xrck81vsKJVVyA78Yr&#10;yRSThVKJgHsgharoaQQ6IkkdrTxN8sRFbMZIf5TCsBvG/s0iUjzamfoRm+rMOO3eskuBca/Ah1tw&#10;ON7IAK5suMFPIw3SYiaJks64n++dR3+cOrRS0uO6IGU/9uA4JfKrxnn8PCuKuF9JKRarOSrupWX3&#10;0qL3amuwXTN8HCxLYvQP8ig2zqgH3OxNjIom0Axjj82ZlG0Y1xjfBsY3m+SGO2UhXOk7yyJ4pC4y&#10;fj88gLPTcAUcy2tzXC0o38zY6BtvarPZB9OINIDPvGJTo4L7mNo7vR1x4V/qyev5hVv/AQAA//8D&#10;AFBLAwQUAAYACAAAACEAgY0E+NsAAAAEAQAADwAAAGRycy9kb3ducmV2LnhtbEyPwU7DMBBE70j8&#10;g7VI3KjTVq0gZFOhIg4VElUbPsCNlyRtvA6x2wS+nuUEx9GMZt5kq9G16kJ9aDwjTCcJKOLS24Yr&#10;hPfi5e4eVIiGrWk9E8IXBVjl11eZSa0feEeXfayUlHBIDUIdY5dqHcqanAkT3xGL9+F7Z6LIvtK2&#10;N4OUu1bPkmSpnWlYFmrT0bqm8rQ/O4TqWBxP3ZqXm+3z4vXtc1tUm+Eb8fZmfHoEFWmMf2H4xRd0&#10;yIXp4M9sg2oR5EhEEHrxZvOpyAPCw2IOOs/0f/j8BwAA//8DAFBLAQItABQABgAIAAAAIQC2gziS&#10;/gAAAOEBAAATAAAAAAAAAAAAAAAAAAAAAABbQ29udGVudF9UeXBlc10ueG1sUEsBAi0AFAAGAAgA&#10;AAAhADj9If/WAAAAlAEAAAsAAAAAAAAAAAAAAAAALwEAAF9yZWxzLy5yZWxzUEsBAi0AFAAGAAgA&#10;AAAhAFlBI5+NAgAAKQUAAA4AAAAAAAAAAAAAAAAALgIAAGRycy9lMm9Eb2MueG1sUEsBAi0AFAAG&#10;AAgAAAAhAIGNBPjbAAAABAEAAA8AAAAAAAAAAAAAAAAA5wQAAGRycy9kb3ducmV2LnhtbFBLBQYA&#10;AAAABAAEAPMAAADvBQAAAAA=&#10;" fillcolor="#4472c4" strokecolor="#2f528f" strokeweight="1pt">
                <v:textbox>
                  <w:txbxContent>
                    <w:p w:rsidR="00F32D18" w:rsidRPr="00F32D18" w:rsidRDefault="00F32D18" w:rsidP="00F32D1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F32D18">
                        <w:rPr>
                          <w:color w:val="FFFFFF" w:themeColor="background1"/>
                          <w:sz w:val="32"/>
                          <w:szCs w:val="32"/>
                        </w:rPr>
                        <w:t>COMPRADOR</w:t>
                      </w:r>
                    </w:p>
                  </w:txbxContent>
                </v:textbox>
              </v:rect>
            </w:pict>
          </mc:Fallback>
        </mc:AlternateContent>
      </w:r>
    </w:p>
    <w:p w14:paraId="24B19FF0" w14:textId="77777777" w:rsidR="00B91CDC" w:rsidRDefault="00F32D18" w:rsidP="00125EAE">
      <w:r w:rsidRPr="00F32D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23B27E" wp14:editId="468383E2">
                <wp:simplePos x="0" y="0"/>
                <wp:positionH relativeFrom="column">
                  <wp:posOffset>1472565</wp:posOffset>
                </wp:positionH>
                <wp:positionV relativeFrom="paragraph">
                  <wp:posOffset>17781</wp:posOffset>
                </wp:positionV>
                <wp:extent cx="2047875" cy="45719"/>
                <wp:effectExtent l="0" t="76200" r="9525" b="5016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11BDA" id="Conector recto de flecha 13" o:spid="_x0000_s1026" type="#_x0000_t32" style="position:absolute;margin-left:115.95pt;margin-top:1.4pt;width:161.2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9G7gEAALUDAAAOAAAAZHJzL2Uyb0RvYy54bWysU02P0zAQvSPxHyzfadKS0hI13UPLckFQ&#10;aWHvU8dJLPlLY9O0/56xE6oFbmh7cGfGM29mnl92D1ej2UViUM42fLkoOZNWuFbZvuE/vj++23IW&#10;ItgWtLOy4TcZ+MP+7Zvd6Gu5coPTrURGIDbUo2/4EKOviyKIQRoIC+elpcvOoYFILvZFizASutHF&#10;qiw/FKPD1qMTMgSKHqdLvs/4XSdF/NZ1QUamG06zxXxiPs/pLPY7qHsEPygxjwH/MYUBZanpHeoI&#10;EdhPVP9AGSXQBdfFhXCmcF2nhMw70DbL8q9tngbwMu9C5AR/pym8Hqz4ejkhUy293XvOLBh6owO9&#10;lIgOGaY/1krWaSkGYJRCfI0+1FR2sCecveBPmJa/dmgoV/lngst00ILsmtm+3dmW18gEBVdltdlu&#10;1pwJuqvWm+XHhF5MMAnOY4ifpTMsGQ0PEUH1Q6TxpvmmFnD5EuJU+LsgFVv3qLSmONTaspHarauS&#10;FCCAVNZpiGQaT3sH23MGuif5ioh56uC0alN5qg7Ynw8a2QVIQlW1WR2qec4/0lLvI4RhystXKQ1q&#10;oyIpXCvT8G2ZflM4gtKfbMvizRPlERXYXssZWdtUKbN+5+0S6xPPyTq79pbpL5JH2sjEzTpO4nvp&#10;k/3ya9v/AgAA//8DAFBLAwQUAAYACAAAACEACT7r2dwAAAAIAQAADwAAAGRycy9kb3ducmV2Lnht&#10;bEyPwU7DMBBE70j8g7VI3KjdkiIIcSqExBVoUqk9OvGSRMTrKHZb9+9ZTnDb0TzNzhSb5EZxwjkM&#10;njQsFwoEUuvtQJ2GXf129wgiREPWjJ5QwwUDbMrrq8Lk1p9pi6cqdoJDKORGQx/jlEsZ2h6dCQs/&#10;IbH35WdnIsu5k3Y2Zw53o1wp9SCdGYg/9GbC1x7b7+roNGRDsz+kCrcfakf7z+ZSH9J7rfXtTXp5&#10;BhExxT8YfutzdSi5U+OPZIMYNazul0+M8sEL2F+vswxEw6BSIMtC/h9Q/gAAAP//AwBQSwECLQAU&#10;AAYACAAAACEAtoM4kv4AAADhAQAAEwAAAAAAAAAAAAAAAAAAAAAAW0NvbnRlbnRfVHlwZXNdLnht&#10;bFBLAQItABQABgAIAAAAIQA4/SH/1gAAAJQBAAALAAAAAAAAAAAAAAAAAC8BAABfcmVscy8ucmVs&#10;c1BLAQItABQABgAIAAAAIQDqrV9G7gEAALUDAAAOAAAAAAAAAAAAAAAAAC4CAABkcnMvZTJvRG9j&#10;LnhtbFBLAQItABQABgAIAAAAIQAJPuvZ3AAAAAgBAAAPAAAAAAAAAAAAAAAAAEgEAABkcnMvZG93&#10;bnJldi54bWxQSwUGAAAAAAQABADzAAAAUQUAAAAA&#10;" strokecolor="#4472c4" strokeweight="2pt">
                <v:stroke endarrow="block" joinstyle="miter"/>
              </v:shape>
            </w:pict>
          </mc:Fallback>
        </mc:AlternateContent>
      </w:r>
    </w:p>
    <w:p w14:paraId="4D518CE8" w14:textId="77777777" w:rsidR="00B91CDC" w:rsidRDefault="00B91CDC" w:rsidP="00125EAE"/>
    <w:p w14:paraId="4C978E80" w14:textId="77777777" w:rsidR="00B91CDC" w:rsidRDefault="00B91CDC" w:rsidP="00125EAE"/>
    <w:bookmarkEnd w:id="1"/>
    <w:p w14:paraId="6D42A5C1" w14:textId="77777777" w:rsidR="00B91CDC" w:rsidRDefault="00B91CDC" w:rsidP="00125EAE"/>
    <w:p w14:paraId="30DDD47A" w14:textId="77777777" w:rsidR="00B91CDC" w:rsidRPr="00135056" w:rsidRDefault="006E375C" w:rsidP="00135056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135056">
        <w:rPr>
          <w:b/>
          <w:bCs/>
          <w:color w:val="538135" w:themeColor="accent6" w:themeShade="BF"/>
          <w:sz w:val="36"/>
          <w:szCs w:val="36"/>
        </w:rPr>
        <w:t>TEMA 2.3. LA COMANDA o “PEDIDO”</w:t>
      </w:r>
    </w:p>
    <w:p w14:paraId="492D0D6F" w14:textId="74A9DE8C" w:rsidR="00135056" w:rsidRDefault="00135056" w:rsidP="001350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 COMANDA o “PEDIDO”, NORMALMENT ES FA </w:t>
      </w:r>
      <w:r w:rsidR="00B301C5">
        <w:rPr>
          <w:b/>
          <w:bCs/>
          <w:sz w:val="36"/>
          <w:szCs w:val="36"/>
        </w:rPr>
        <w:t xml:space="preserve">PER </w:t>
      </w:r>
      <w:r>
        <w:rPr>
          <w:b/>
          <w:bCs/>
          <w:sz w:val="36"/>
          <w:szCs w:val="36"/>
        </w:rPr>
        <w:t>MITJANS INFORMÀTICS.</w:t>
      </w:r>
    </w:p>
    <w:p w14:paraId="60692F3E" w14:textId="77777777" w:rsidR="00135056" w:rsidRDefault="00135056" w:rsidP="00135056">
      <w:pPr>
        <w:rPr>
          <w:b/>
          <w:bCs/>
          <w:sz w:val="36"/>
          <w:szCs w:val="36"/>
        </w:rPr>
      </w:pPr>
    </w:p>
    <w:p w14:paraId="3E464826" w14:textId="77777777" w:rsidR="00135056" w:rsidRDefault="00135056" w:rsidP="00135056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135056">
        <w:rPr>
          <w:b/>
          <w:bCs/>
          <w:color w:val="538135" w:themeColor="accent6" w:themeShade="BF"/>
          <w:sz w:val="36"/>
          <w:szCs w:val="36"/>
        </w:rPr>
        <w:t>TEMA 2.3.1. TIPUS DE COMANDES o “PEDIDOS”</w:t>
      </w:r>
    </w:p>
    <w:p w14:paraId="294A9F7D" w14:textId="77777777" w:rsidR="00135056" w:rsidRDefault="00135056" w:rsidP="0013505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ES CLASSIFIQUEN EN DOS GRUPS:</w:t>
      </w:r>
    </w:p>
    <w:p w14:paraId="2ED55567" w14:textId="77777777" w:rsidR="00135056" w:rsidRDefault="00135056" w:rsidP="00135056">
      <w:pPr>
        <w:pStyle w:val="Prrafodelist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SEGONS LA FORMA O PROCEDÈNCIA DE SOL.LICITUD:</w:t>
      </w:r>
    </w:p>
    <w:p w14:paraId="493A25D6" w14:textId="45590B73" w:rsidR="00135056" w:rsidRDefault="00135056" w:rsidP="00135056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lastRenderedPageBreak/>
        <w:t>COMANDA NORMAL</w:t>
      </w:r>
      <w:r>
        <w:rPr>
          <w:b/>
          <w:bCs/>
          <w:sz w:val="36"/>
          <w:szCs w:val="36"/>
        </w:rPr>
        <w:t>: S’UTILIZA PER SOL.LICITAR LES MERCADERIES QUE ES NECESSITAR</w:t>
      </w:r>
      <w:r w:rsidR="00831A11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EN EN UNA SETMANA O EN UN MES, ETC.</w:t>
      </w:r>
    </w:p>
    <w:p w14:paraId="56CA5F47" w14:textId="77777777" w:rsidR="00135056" w:rsidRDefault="00135056" w:rsidP="00135056">
      <w:pPr>
        <w:pStyle w:val="Prrafodelista"/>
        <w:ind w:left="1080"/>
        <w:rPr>
          <w:b/>
          <w:bCs/>
          <w:sz w:val="36"/>
          <w:szCs w:val="36"/>
        </w:rPr>
      </w:pPr>
    </w:p>
    <w:p w14:paraId="2CB60D26" w14:textId="77777777" w:rsidR="00135056" w:rsidRDefault="00135056" w:rsidP="00135056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t>COMANDA PROGRAMADA</w:t>
      </w:r>
      <w:r>
        <w:rPr>
          <w:b/>
          <w:bCs/>
          <w:sz w:val="36"/>
          <w:szCs w:val="36"/>
        </w:rPr>
        <w:t>: EL LLIURAMENT DE LA MERCADERIA SOL SER ANUAL (EN 1 ANY).</w:t>
      </w:r>
    </w:p>
    <w:p w14:paraId="5F2322ED" w14:textId="77777777" w:rsidR="00135056" w:rsidRPr="00135056" w:rsidRDefault="00135056" w:rsidP="00135056">
      <w:pPr>
        <w:pStyle w:val="Prrafodelista"/>
        <w:rPr>
          <w:b/>
          <w:bCs/>
          <w:sz w:val="36"/>
          <w:szCs w:val="36"/>
        </w:rPr>
      </w:pPr>
    </w:p>
    <w:p w14:paraId="61FFB9CF" w14:textId="55993A95" w:rsidR="00135056" w:rsidRDefault="00135056" w:rsidP="00135056">
      <w:pPr>
        <w:pStyle w:val="Prrafodelista"/>
        <w:numPr>
          <w:ilvl w:val="0"/>
          <w:numId w:val="4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t>COMANDA OBERTA</w:t>
      </w:r>
      <w:r>
        <w:rPr>
          <w:b/>
          <w:bCs/>
          <w:sz w:val="36"/>
          <w:szCs w:val="36"/>
        </w:rPr>
        <w:t xml:space="preserve">: </w:t>
      </w:r>
      <w:r w:rsidR="00C66369">
        <w:rPr>
          <w:b/>
          <w:bCs/>
          <w:sz w:val="36"/>
          <w:szCs w:val="36"/>
        </w:rPr>
        <w:t xml:space="preserve">S’UTILIZA PER SOL.LICITAR MERCADERIES </w:t>
      </w:r>
      <w:r w:rsidR="00B301C5">
        <w:rPr>
          <w:b/>
          <w:bCs/>
          <w:sz w:val="36"/>
          <w:szCs w:val="36"/>
        </w:rPr>
        <w:t>AMB</w:t>
      </w:r>
      <w:r w:rsidR="00C66369">
        <w:rPr>
          <w:b/>
          <w:bCs/>
          <w:sz w:val="36"/>
          <w:szCs w:val="36"/>
        </w:rPr>
        <w:t xml:space="preserve"> TERMINIS DE LLIURAMENT MOLT CURTS, EN 24 O 48 HORES.</w:t>
      </w:r>
    </w:p>
    <w:p w14:paraId="2A8820A1" w14:textId="77777777" w:rsidR="00135056" w:rsidRDefault="00135056" w:rsidP="00135056">
      <w:pPr>
        <w:pStyle w:val="Prrafodelista"/>
        <w:rPr>
          <w:b/>
          <w:bCs/>
          <w:sz w:val="36"/>
          <w:szCs w:val="36"/>
        </w:rPr>
      </w:pPr>
    </w:p>
    <w:p w14:paraId="43587F94" w14:textId="77777777" w:rsidR="00947072" w:rsidRPr="00135056" w:rsidRDefault="00947072" w:rsidP="00135056">
      <w:pPr>
        <w:pStyle w:val="Prrafodelista"/>
        <w:rPr>
          <w:b/>
          <w:bCs/>
          <w:sz w:val="36"/>
          <w:szCs w:val="36"/>
        </w:rPr>
      </w:pPr>
    </w:p>
    <w:p w14:paraId="3523285C" w14:textId="77777777" w:rsidR="00947072" w:rsidRDefault="00947072" w:rsidP="00947072">
      <w:pPr>
        <w:pStyle w:val="Prrafodelista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SEGONS EL DESTÍ O SERVEI SOL.LICITAT:</w:t>
      </w:r>
    </w:p>
    <w:p w14:paraId="20D011DD" w14:textId="77777777" w:rsidR="00947072" w:rsidRDefault="00947072" w:rsidP="00947072">
      <w:pPr>
        <w:pStyle w:val="Prrafodelista"/>
        <w:rPr>
          <w:b/>
          <w:bCs/>
          <w:sz w:val="36"/>
          <w:szCs w:val="36"/>
        </w:rPr>
      </w:pPr>
    </w:p>
    <w:p w14:paraId="694A06DA" w14:textId="77777777" w:rsidR="00947072" w:rsidRDefault="00947072" w:rsidP="00947072">
      <w:pPr>
        <w:pStyle w:val="Prrafodelista"/>
        <w:numPr>
          <w:ilvl w:val="0"/>
          <w:numId w:val="3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t xml:space="preserve">COMANDA </w:t>
      </w:r>
      <w:r>
        <w:rPr>
          <w:b/>
          <w:bCs/>
          <w:color w:val="C45911" w:themeColor="accent2" w:themeShade="BF"/>
          <w:sz w:val="36"/>
          <w:szCs w:val="36"/>
        </w:rPr>
        <w:t>EXTRAORDINÀRIA</w:t>
      </w:r>
      <w:r>
        <w:rPr>
          <w:b/>
          <w:bCs/>
          <w:sz w:val="36"/>
          <w:szCs w:val="36"/>
        </w:rPr>
        <w:t xml:space="preserve">: </w:t>
      </w:r>
      <w:r w:rsidR="00CB2DB2">
        <w:rPr>
          <w:b/>
          <w:bCs/>
          <w:sz w:val="36"/>
          <w:szCs w:val="36"/>
        </w:rPr>
        <w:t>S’UTILITZA PER DEMANAR MERCADERIA DE MANERA IMMEDIATA</w:t>
      </w:r>
      <w:r>
        <w:rPr>
          <w:b/>
          <w:bCs/>
          <w:sz w:val="36"/>
          <w:szCs w:val="36"/>
        </w:rPr>
        <w:t>.</w:t>
      </w:r>
    </w:p>
    <w:p w14:paraId="57F5C28B" w14:textId="77777777" w:rsidR="00947072" w:rsidRDefault="00947072" w:rsidP="00947072">
      <w:pPr>
        <w:pStyle w:val="Prrafodelista"/>
        <w:ind w:left="1080"/>
        <w:rPr>
          <w:b/>
          <w:bCs/>
          <w:sz w:val="36"/>
          <w:szCs w:val="36"/>
        </w:rPr>
      </w:pPr>
    </w:p>
    <w:p w14:paraId="0A35372D" w14:textId="7912CAD6" w:rsidR="00947072" w:rsidRDefault="00947072" w:rsidP="00947072">
      <w:pPr>
        <w:pStyle w:val="Prrafodelista"/>
        <w:numPr>
          <w:ilvl w:val="0"/>
          <w:numId w:val="3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t xml:space="preserve">COMANDA </w:t>
      </w:r>
      <w:r>
        <w:rPr>
          <w:b/>
          <w:bCs/>
          <w:color w:val="C45911" w:themeColor="accent2" w:themeShade="BF"/>
          <w:sz w:val="36"/>
          <w:szCs w:val="36"/>
        </w:rPr>
        <w:t>DE REPOSICIÓ</w:t>
      </w:r>
      <w:r>
        <w:rPr>
          <w:b/>
          <w:bCs/>
          <w:sz w:val="36"/>
          <w:szCs w:val="36"/>
        </w:rPr>
        <w:t xml:space="preserve">: </w:t>
      </w:r>
      <w:r w:rsidR="00CB2DB2">
        <w:rPr>
          <w:b/>
          <w:bCs/>
          <w:sz w:val="36"/>
          <w:szCs w:val="36"/>
        </w:rPr>
        <w:t>ES REALITZA PER DEMANAR MERCADERIA QUE S’</w:t>
      </w:r>
      <w:r w:rsidR="00831A11">
        <w:rPr>
          <w:b/>
          <w:bCs/>
          <w:sz w:val="36"/>
          <w:szCs w:val="36"/>
        </w:rPr>
        <w:t xml:space="preserve">HA </w:t>
      </w:r>
      <w:r w:rsidR="00CB2DB2">
        <w:rPr>
          <w:b/>
          <w:bCs/>
          <w:sz w:val="36"/>
          <w:szCs w:val="36"/>
        </w:rPr>
        <w:t xml:space="preserve">DE REPOSAR, </w:t>
      </w:r>
      <w:r w:rsidR="00821FE0">
        <w:rPr>
          <w:b/>
          <w:bCs/>
          <w:sz w:val="36"/>
          <w:szCs w:val="36"/>
        </w:rPr>
        <w:t xml:space="preserve">JA QUE </w:t>
      </w:r>
      <w:r w:rsidR="00831A11">
        <w:rPr>
          <w:b/>
          <w:bCs/>
          <w:sz w:val="36"/>
          <w:szCs w:val="36"/>
        </w:rPr>
        <w:t>A</w:t>
      </w:r>
      <w:r w:rsidR="00821FE0">
        <w:rPr>
          <w:b/>
          <w:bCs/>
          <w:sz w:val="36"/>
          <w:szCs w:val="36"/>
        </w:rPr>
        <w:t>L MAGATZEM ES VA QUEDAR SENSE STOCK MÍMIM, ÉS A DIR</w:t>
      </w:r>
      <w:r w:rsidR="00831A11">
        <w:rPr>
          <w:b/>
          <w:bCs/>
          <w:sz w:val="36"/>
          <w:szCs w:val="36"/>
        </w:rPr>
        <w:t>,</w:t>
      </w:r>
      <w:r w:rsidR="00821FE0">
        <w:rPr>
          <w:b/>
          <w:bCs/>
          <w:sz w:val="36"/>
          <w:szCs w:val="36"/>
        </w:rPr>
        <w:t xml:space="preserve"> SENSE MERCADERIA.</w:t>
      </w:r>
    </w:p>
    <w:p w14:paraId="3692634F" w14:textId="77777777" w:rsidR="00947072" w:rsidRPr="00135056" w:rsidRDefault="00947072" w:rsidP="00947072">
      <w:pPr>
        <w:pStyle w:val="Prrafodelista"/>
        <w:rPr>
          <w:b/>
          <w:bCs/>
          <w:sz w:val="36"/>
          <w:szCs w:val="36"/>
        </w:rPr>
      </w:pPr>
    </w:p>
    <w:p w14:paraId="28F89CC0" w14:textId="77777777" w:rsidR="00B91CDC" w:rsidRDefault="00947072" w:rsidP="00947072">
      <w:pPr>
        <w:pStyle w:val="Prrafodelista"/>
        <w:numPr>
          <w:ilvl w:val="0"/>
          <w:numId w:val="3"/>
        </w:numPr>
        <w:rPr>
          <w:b/>
          <w:bCs/>
          <w:sz w:val="36"/>
          <w:szCs w:val="36"/>
        </w:rPr>
      </w:pPr>
      <w:r w:rsidRPr="005634D8">
        <w:rPr>
          <w:b/>
          <w:bCs/>
          <w:color w:val="C45911" w:themeColor="accent2" w:themeShade="BF"/>
          <w:sz w:val="36"/>
          <w:szCs w:val="36"/>
        </w:rPr>
        <w:t xml:space="preserve">COMANDA </w:t>
      </w:r>
      <w:r>
        <w:rPr>
          <w:b/>
          <w:bCs/>
          <w:color w:val="C45911" w:themeColor="accent2" w:themeShade="BF"/>
          <w:sz w:val="36"/>
          <w:szCs w:val="36"/>
        </w:rPr>
        <w:t>HABITUAL DE MERCADERIES</w:t>
      </w:r>
      <w:r>
        <w:rPr>
          <w:b/>
          <w:bCs/>
          <w:sz w:val="36"/>
          <w:szCs w:val="36"/>
        </w:rPr>
        <w:t xml:space="preserve">: </w:t>
      </w:r>
      <w:r w:rsidR="00AB46BF">
        <w:rPr>
          <w:b/>
          <w:bCs/>
          <w:sz w:val="36"/>
          <w:szCs w:val="36"/>
        </w:rPr>
        <w:t>ES REALITZA PER SOL.LICITAR ELS ARTICLES QUE ES NECESSITEN EN EL PUNT DE VENDA.</w:t>
      </w:r>
    </w:p>
    <w:p w14:paraId="64A23D6D" w14:textId="77777777" w:rsidR="00947072" w:rsidRDefault="00947072" w:rsidP="00125EAE">
      <w:pPr>
        <w:rPr>
          <w:b/>
          <w:bCs/>
          <w:sz w:val="36"/>
          <w:szCs w:val="36"/>
        </w:rPr>
      </w:pPr>
    </w:p>
    <w:p w14:paraId="3F1B69F8" w14:textId="77777777" w:rsidR="00947072" w:rsidRDefault="00947072" w:rsidP="00125EAE">
      <w:pPr>
        <w:rPr>
          <w:b/>
          <w:bCs/>
          <w:sz w:val="36"/>
          <w:szCs w:val="36"/>
        </w:rPr>
      </w:pPr>
    </w:p>
    <w:p w14:paraId="19BD341A" w14:textId="77777777" w:rsidR="00947072" w:rsidRDefault="00947072" w:rsidP="00125EAE">
      <w:pPr>
        <w:rPr>
          <w:b/>
          <w:bCs/>
          <w:sz w:val="36"/>
          <w:szCs w:val="36"/>
        </w:rPr>
      </w:pPr>
    </w:p>
    <w:p w14:paraId="0A84773B" w14:textId="77777777" w:rsidR="00261D74" w:rsidRDefault="00261D74" w:rsidP="00261D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TASQUES</w:t>
      </w:r>
    </w:p>
    <w:p w14:paraId="16DEC53D" w14:textId="77777777" w:rsidR="002A34D7" w:rsidRDefault="00261D74" w:rsidP="002A34D7">
      <w:pPr>
        <w:pStyle w:val="Prrafodelista"/>
        <w:numPr>
          <w:ilvl w:val="0"/>
          <w:numId w:val="6"/>
        </w:numPr>
        <w:rPr>
          <w:b/>
          <w:bCs/>
          <w:sz w:val="36"/>
          <w:szCs w:val="36"/>
        </w:rPr>
      </w:pPr>
      <w:r w:rsidRPr="002A34D7">
        <w:rPr>
          <w:b/>
          <w:bCs/>
          <w:sz w:val="36"/>
          <w:szCs w:val="36"/>
        </w:rPr>
        <w:t>HAS DE LLEGUIR LA TEORIA I DESCRIURE ELS PASSOS PER COMPRAR I VENDRE UNA MERCADERIA</w:t>
      </w:r>
      <w:r w:rsidR="002A34D7" w:rsidRPr="002A34D7">
        <w:rPr>
          <w:b/>
          <w:bCs/>
          <w:sz w:val="36"/>
          <w:szCs w:val="36"/>
        </w:rPr>
        <w:t>:</w:t>
      </w:r>
    </w:p>
    <w:p w14:paraId="7B416E7A" w14:textId="5AFA9659" w:rsidR="003A2E2F" w:rsidRDefault="003A2E2F" w:rsidP="003A2E2F">
      <w:pPr>
        <w:pStyle w:val="Prrafodelista"/>
        <w:ind w:left="735"/>
        <w:rPr>
          <w:b/>
          <w:bCs/>
          <w:sz w:val="36"/>
          <w:szCs w:val="36"/>
        </w:rPr>
      </w:pPr>
    </w:p>
    <w:p w14:paraId="5A66AA6C" w14:textId="2FA4E620" w:rsidR="00716808" w:rsidRDefault="00716808" w:rsidP="003A2E2F">
      <w:pPr>
        <w:pStyle w:val="Prrafodelista"/>
        <w:ind w:left="735"/>
        <w:rPr>
          <w:b/>
          <w:bCs/>
          <w:sz w:val="36"/>
          <w:szCs w:val="36"/>
        </w:rPr>
      </w:pPr>
    </w:p>
    <w:p w14:paraId="641D1AE3" w14:textId="4B9D5852" w:rsidR="00716808" w:rsidRDefault="00716808" w:rsidP="003A2E2F">
      <w:pPr>
        <w:pStyle w:val="Prrafodelista"/>
        <w:ind w:left="735"/>
        <w:rPr>
          <w:b/>
          <w:bCs/>
          <w:sz w:val="36"/>
          <w:szCs w:val="36"/>
        </w:rPr>
      </w:pPr>
    </w:p>
    <w:p w14:paraId="6E52242B" w14:textId="6042726A" w:rsidR="00716808" w:rsidRDefault="00716808" w:rsidP="003A2E2F">
      <w:pPr>
        <w:pStyle w:val="Prrafodelista"/>
        <w:ind w:left="735"/>
        <w:rPr>
          <w:b/>
          <w:bCs/>
          <w:sz w:val="36"/>
          <w:szCs w:val="36"/>
        </w:rPr>
      </w:pPr>
    </w:p>
    <w:p w14:paraId="702C42D1" w14:textId="77777777" w:rsidR="00716808" w:rsidRDefault="00716808" w:rsidP="003A2E2F">
      <w:pPr>
        <w:pStyle w:val="Prrafodelista"/>
        <w:ind w:left="735"/>
        <w:rPr>
          <w:b/>
          <w:bCs/>
          <w:sz w:val="36"/>
          <w:szCs w:val="36"/>
        </w:rPr>
      </w:pPr>
    </w:p>
    <w:p w14:paraId="1609CCC0" w14:textId="77777777" w:rsidR="003A2E2F" w:rsidRDefault="003A2E2F" w:rsidP="003A2E2F"/>
    <w:p w14:paraId="11009DFF" w14:textId="77777777" w:rsidR="006C58E6" w:rsidRDefault="006C58E6" w:rsidP="006C58E6">
      <w:pPr>
        <w:rPr>
          <w:b/>
          <w:bCs/>
          <w:sz w:val="36"/>
          <w:szCs w:val="36"/>
        </w:rPr>
      </w:pPr>
    </w:p>
    <w:p w14:paraId="5FB9F49C" w14:textId="77777777" w:rsidR="006C58E6" w:rsidRDefault="006C58E6" w:rsidP="006C58E6">
      <w:pPr>
        <w:rPr>
          <w:b/>
          <w:bCs/>
          <w:sz w:val="36"/>
          <w:szCs w:val="36"/>
        </w:rPr>
      </w:pPr>
    </w:p>
    <w:p w14:paraId="7BE9EE9E" w14:textId="77777777" w:rsidR="004E1B1A" w:rsidRDefault="004E1B1A" w:rsidP="006C58E6">
      <w:pPr>
        <w:rPr>
          <w:b/>
          <w:bCs/>
          <w:sz w:val="36"/>
          <w:szCs w:val="36"/>
        </w:rPr>
      </w:pPr>
    </w:p>
    <w:p w14:paraId="799AE74B" w14:textId="77777777" w:rsidR="004E1B1A" w:rsidRDefault="004E1B1A" w:rsidP="006C58E6">
      <w:pPr>
        <w:rPr>
          <w:b/>
          <w:bCs/>
          <w:sz w:val="36"/>
          <w:szCs w:val="36"/>
        </w:rPr>
      </w:pPr>
    </w:p>
    <w:p w14:paraId="46A827A0" w14:textId="77777777" w:rsidR="002A34D7" w:rsidRDefault="002A34D7" w:rsidP="002A34D7">
      <w:pPr>
        <w:pStyle w:val="Prrafodelista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RELACIONA</w:t>
      </w:r>
      <w:r w:rsidR="006C58E6">
        <w:rPr>
          <w:b/>
          <w:bCs/>
          <w:sz w:val="36"/>
          <w:szCs w:val="36"/>
        </w:rPr>
        <w:t xml:space="preserve"> UNA COLUMNA AMB L’ALTRE DESPRÉS DE LLEGIR LA TEORIA:</w:t>
      </w:r>
      <w:r w:rsidR="00947072">
        <w:rPr>
          <w:b/>
          <w:bCs/>
          <w:sz w:val="36"/>
          <w:szCs w:val="36"/>
        </w:rPr>
        <w:t xml:space="preserve"> </w:t>
      </w:r>
    </w:p>
    <w:p w14:paraId="3C04F6DF" w14:textId="77777777" w:rsidR="002A34D7" w:rsidRDefault="002A34D7" w:rsidP="002A34D7">
      <w:pPr>
        <w:pStyle w:val="Prrafodelista"/>
        <w:ind w:left="735"/>
        <w:rPr>
          <w:b/>
          <w:bCs/>
          <w:sz w:val="36"/>
          <w:szCs w:val="36"/>
        </w:rPr>
      </w:pPr>
    </w:p>
    <w:tbl>
      <w:tblPr>
        <w:tblStyle w:val="Tablaconcuadrcula"/>
        <w:tblW w:w="0" w:type="auto"/>
        <w:tblInd w:w="735" w:type="dxa"/>
        <w:tblLook w:val="04A0" w:firstRow="1" w:lastRow="0" w:firstColumn="1" w:lastColumn="0" w:noHBand="0" w:noVBand="1"/>
      </w:tblPr>
      <w:tblGrid>
        <w:gridCol w:w="4647"/>
        <w:gridCol w:w="3112"/>
      </w:tblGrid>
      <w:tr w:rsidR="002A34D7" w14:paraId="3EDA5887" w14:textId="77777777" w:rsidTr="006C58E6">
        <w:tc>
          <w:tcPr>
            <w:tcW w:w="4647" w:type="dxa"/>
          </w:tcPr>
          <w:p w14:paraId="257FA95F" w14:textId="66129338" w:rsidR="002A34D7" w:rsidRPr="006C58E6" w:rsidRDefault="006C58E6" w:rsidP="002A34D7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1) </w:t>
            </w:r>
            <w:r w:rsidR="002A34D7"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>COMANDA PROGRAMADA</w:t>
            </w:r>
            <w:r w:rsidR="003A2E2F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2D916B9E" w14:textId="77777777" w:rsidR="002A34D7" w:rsidRDefault="006C58E6" w:rsidP="002A34D7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A) EN 1 SETMANA o EN 1 MES</w:t>
            </w:r>
          </w:p>
        </w:tc>
      </w:tr>
      <w:tr w:rsidR="002A34D7" w14:paraId="750A8DAF" w14:textId="77777777" w:rsidTr="006C58E6">
        <w:tc>
          <w:tcPr>
            <w:tcW w:w="4647" w:type="dxa"/>
          </w:tcPr>
          <w:p w14:paraId="5982FB7F" w14:textId="23D92E31" w:rsidR="002A34D7" w:rsidRPr="006C58E6" w:rsidRDefault="006C58E6" w:rsidP="002A34D7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2) </w:t>
            </w:r>
            <w:r w:rsidR="002A34D7"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>COMANDA NORMAL</w:t>
            </w:r>
            <w:r w:rsidR="003A2E2F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10F729C8" w14:textId="77777777" w:rsidR="002A34D7" w:rsidRDefault="006C58E6" w:rsidP="002A34D7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B) EN 24 o 48 HORES</w:t>
            </w:r>
          </w:p>
        </w:tc>
      </w:tr>
      <w:tr w:rsidR="002A34D7" w14:paraId="001437F1" w14:textId="77777777" w:rsidTr="006C58E6">
        <w:tc>
          <w:tcPr>
            <w:tcW w:w="4647" w:type="dxa"/>
          </w:tcPr>
          <w:p w14:paraId="30EA5CF9" w14:textId="3DFA5EBC" w:rsidR="002A34D7" w:rsidRPr="006C58E6" w:rsidRDefault="006C58E6" w:rsidP="002A34D7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3) </w:t>
            </w:r>
            <w:r w:rsidR="002A34D7"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>COMANDA OBERTA</w:t>
            </w:r>
            <w:r w:rsidR="003A2E2F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29FD939A" w14:textId="77777777" w:rsidR="002A34D7" w:rsidRDefault="006C58E6" w:rsidP="002A34D7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C) EN 1 ANY</w:t>
            </w:r>
          </w:p>
        </w:tc>
      </w:tr>
    </w:tbl>
    <w:p w14:paraId="22B2C67C" w14:textId="77777777" w:rsidR="001618D9" w:rsidRDefault="001618D9" w:rsidP="001618D9">
      <w:pPr>
        <w:pStyle w:val="Prrafodelista"/>
        <w:ind w:left="735"/>
        <w:rPr>
          <w:b/>
          <w:bCs/>
          <w:sz w:val="36"/>
          <w:szCs w:val="36"/>
        </w:rPr>
      </w:pPr>
    </w:p>
    <w:p w14:paraId="3F7543C9" w14:textId="77777777" w:rsidR="001618D9" w:rsidRPr="001618D9" w:rsidRDefault="001618D9" w:rsidP="001618D9">
      <w:pPr>
        <w:rPr>
          <w:b/>
          <w:bCs/>
          <w:sz w:val="36"/>
          <w:szCs w:val="36"/>
        </w:rPr>
      </w:pPr>
    </w:p>
    <w:p w14:paraId="32F3CB18" w14:textId="77777777" w:rsidR="00716808" w:rsidRDefault="00716808" w:rsidP="00716808">
      <w:pPr>
        <w:pStyle w:val="Prrafodelista"/>
        <w:ind w:left="735"/>
        <w:rPr>
          <w:b/>
          <w:bCs/>
          <w:sz w:val="36"/>
          <w:szCs w:val="36"/>
        </w:rPr>
      </w:pPr>
    </w:p>
    <w:p w14:paraId="53D2924F" w14:textId="635B4935" w:rsidR="00716808" w:rsidRDefault="00716808" w:rsidP="00716808">
      <w:pPr>
        <w:pStyle w:val="Prrafodelista"/>
        <w:ind w:left="735"/>
        <w:rPr>
          <w:b/>
          <w:bCs/>
          <w:sz w:val="36"/>
          <w:szCs w:val="36"/>
        </w:rPr>
      </w:pPr>
    </w:p>
    <w:p w14:paraId="40145A82" w14:textId="67E1086A" w:rsidR="00716808" w:rsidRDefault="00716808" w:rsidP="00716808">
      <w:pPr>
        <w:pStyle w:val="Prrafodelista"/>
        <w:ind w:left="735"/>
        <w:rPr>
          <w:b/>
          <w:bCs/>
          <w:sz w:val="36"/>
          <w:szCs w:val="36"/>
        </w:rPr>
      </w:pPr>
    </w:p>
    <w:p w14:paraId="10B65B1A" w14:textId="5043D5F6" w:rsidR="00947072" w:rsidRPr="00947072" w:rsidRDefault="00947072" w:rsidP="00947072">
      <w:pPr>
        <w:pStyle w:val="Prrafodelista"/>
        <w:numPr>
          <w:ilvl w:val="0"/>
          <w:numId w:val="6"/>
        </w:numPr>
        <w:rPr>
          <w:b/>
          <w:bCs/>
          <w:sz w:val="36"/>
          <w:szCs w:val="36"/>
        </w:rPr>
      </w:pPr>
      <w:r w:rsidRPr="00947072">
        <w:rPr>
          <w:b/>
          <w:bCs/>
          <w:sz w:val="36"/>
          <w:szCs w:val="36"/>
        </w:rPr>
        <w:lastRenderedPageBreak/>
        <w:t xml:space="preserve">RELACIONA UNA COLUMNA AMB L’ALTRE DESPRÉS DE LLEGIR LA TEORIA: </w:t>
      </w:r>
    </w:p>
    <w:p w14:paraId="3ED1A932" w14:textId="77777777" w:rsidR="00261D74" w:rsidRPr="002A34D7" w:rsidRDefault="00261D74" w:rsidP="002A34D7">
      <w:pPr>
        <w:pStyle w:val="Prrafodelista"/>
        <w:ind w:left="735"/>
        <w:rPr>
          <w:b/>
          <w:bCs/>
          <w:sz w:val="36"/>
          <w:szCs w:val="36"/>
        </w:rPr>
      </w:pPr>
    </w:p>
    <w:tbl>
      <w:tblPr>
        <w:tblStyle w:val="Tablaconcuadrcula"/>
        <w:tblW w:w="0" w:type="auto"/>
        <w:tblInd w:w="735" w:type="dxa"/>
        <w:tblLook w:val="04A0" w:firstRow="1" w:lastRow="0" w:firstColumn="1" w:lastColumn="0" w:noHBand="0" w:noVBand="1"/>
      </w:tblPr>
      <w:tblGrid>
        <w:gridCol w:w="4647"/>
        <w:gridCol w:w="3112"/>
      </w:tblGrid>
      <w:tr w:rsidR="001618D9" w14:paraId="0B0B36A9" w14:textId="77777777" w:rsidTr="001618D9">
        <w:tc>
          <w:tcPr>
            <w:tcW w:w="4647" w:type="dxa"/>
          </w:tcPr>
          <w:p w14:paraId="0C54B836" w14:textId="0ABA8C5C" w:rsidR="001618D9" w:rsidRPr="006C58E6" w:rsidRDefault="001618D9" w:rsidP="00FE1EC3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1) </w:t>
            </w:r>
            <w:r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COMANDA </w:t>
            </w:r>
            <w:r w:rsidRPr="001618D9">
              <w:rPr>
                <w:b/>
                <w:bCs/>
                <w:color w:val="806000" w:themeColor="accent4" w:themeShade="80"/>
                <w:sz w:val="36"/>
                <w:szCs w:val="36"/>
              </w:rPr>
              <w:t>EXTRAORDINÀRIA</w:t>
            </w:r>
            <w:r w:rsidR="000B3398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292BA950" w14:textId="77777777" w:rsidR="001618D9" w:rsidRDefault="001618D9" w:rsidP="00FE1EC3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A) </w:t>
            </w:r>
            <w:r w:rsidR="003A2E2F">
              <w:rPr>
                <w:b/>
                <w:bCs/>
                <w:sz w:val="36"/>
                <w:szCs w:val="36"/>
              </w:rPr>
              <w:t>ES REALITZA PER DEMANAR MERCADERIA QUE S’DE REPOSAR</w:t>
            </w:r>
          </w:p>
        </w:tc>
      </w:tr>
      <w:tr w:rsidR="001618D9" w14:paraId="71FF4375" w14:textId="77777777" w:rsidTr="001618D9">
        <w:tc>
          <w:tcPr>
            <w:tcW w:w="4647" w:type="dxa"/>
          </w:tcPr>
          <w:p w14:paraId="483CA7A4" w14:textId="7ABCD03A" w:rsidR="001618D9" w:rsidRPr="006C58E6" w:rsidRDefault="001618D9" w:rsidP="00FE1EC3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2) </w:t>
            </w:r>
            <w:r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>COMANDA</w:t>
            </w: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DE REPOSICIÓ</w:t>
            </w:r>
            <w:r w:rsidR="000B3398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59F82BE6" w14:textId="77777777" w:rsidR="003A2E2F" w:rsidRPr="003A2E2F" w:rsidRDefault="001618D9" w:rsidP="003A2E2F">
            <w:pPr>
              <w:rPr>
                <w:b/>
                <w:bCs/>
                <w:sz w:val="36"/>
                <w:szCs w:val="36"/>
              </w:rPr>
            </w:pPr>
            <w:r w:rsidRPr="003A2E2F">
              <w:rPr>
                <w:b/>
                <w:bCs/>
                <w:sz w:val="36"/>
                <w:szCs w:val="36"/>
              </w:rPr>
              <w:t xml:space="preserve">B) </w:t>
            </w:r>
            <w:r w:rsidR="003A2E2F" w:rsidRPr="003A2E2F">
              <w:rPr>
                <w:b/>
                <w:bCs/>
                <w:sz w:val="36"/>
                <w:szCs w:val="36"/>
              </w:rPr>
              <w:t>ES REALITZA PER SOL.LICITAR ELS ARTICLES QUE ES NECESSITEN EN EL PUNT DE VENDA.</w:t>
            </w:r>
          </w:p>
          <w:p w14:paraId="20B8F0EC" w14:textId="77777777" w:rsidR="001618D9" w:rsidRDefault="001618D9" w:rsidP="00FE1EC3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</w:p>
        </w:tc>
      </w:tr>
      <w:tr w:rsidR="001618D9" w14:paraId="258F17BD" w14:textId="77777777" w:rsidTr="001618D9">
        <w:tc>
          <w:tcPr>
            <w:tcW w:w="4647" w:type="dxa"/>
          </w:tcPr>
          <w:p w14:paraId="68CBC268" w14:textId="1AE350A6" w:rsidR="001618D9" w:rsidRPr="006C58E6" w:rsidRDefault="001618D9" w:rsidP="00FE1EC3">
            <w:pPr>
              <w:pStyle w:val="Prrafodelista"/>
              <w:ind w:left="0"/>
              <w:rPr>
                <w:b/>
                <w:bCs/>
                <w:color w:val="806000" w:themeColor="accent4" w:themeShade="80"/>
                <w:sz w:val="36"/>
                <w:szCs w:val="36"/>
              </w:rPr>
            </w:pP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3) </w:t>
            </w:r>
            <w:r w:rsidRPr="006C58E6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COMANDA </w:t>
            </w:r>
            <w:r>
              <w:rPr>
                <w:b/>
                <w:bCs/>
                <w:color w:val="806000" w:themeColor="accent4" w:themeShade="80"/>
                <w:sz w:val="36"/>
                <w:szCs w:val="36"/>
              </w:rPr>
              <w:t>HABITUAL</w:t>
            </w:r>
            <w:r w:rsidR="000B3398">
              <w:rPr>
                <w:b/>
                <w:bCs/>
                <w:color w:val="806000" w:themeColor="accent4" w:themeShade="80"/>
                <w:sz w:val="36"/>
                <w:szCs w:val="36"/>
              </w:rPr>
              <w:t xml:space="preserve"> </w:t>
            </w:r>
          </w:p>
        </w:tc>
        <w:tc>
          <w:tcPr>
            <w:tcW w:w="3112" w:type="dxa"/>
          </w:tcPr>
          <w:p w14:paraId="6BEE06FD" w14:textId="77777777" w:rsidR="001618D9" w:rsidRDefault="001618D9" w:rsidP="00FE1EC3">
            <w:pPr>
              <w:pStyle w:val="Prrafodelista"/>
              <w:ind w:left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C) </w:t>
            </w:r>
            <w:r w:rsidR="003A2E2F">
              <w:rPr>
                <w:b/>
                <w:bCs/>
                <w:sz w:val="36"/>
                <w:szCs w:val="36"/>
              </w:rPr>
              <w:t>S’UTILITZA PER DEMANAR MERCADERIA DE MANERA IMMEDIATA</w:t>
            </w:r>
          </w:p>
        </w:tc>
      </w:tr>
    </w:tbl>
    <w:p w14:paraId="7D8E8300" w14:textId="77777777" w:rsidR="00B91CDC" w:rsidRDefault="00B91CDC" w:rsidP="00261D74">
      <w:pPr>
        <w:pStyle w:val="Prrafodelista"/>
      </w:pPr>
    </w:p>
    <w:p w14:paraId="5F4492EE" w14:textId="77777777" w:rsidR="00B91CDC" w:rsidRDefault="00B91CDC" w:rsidP="00125EAE"/>
    <w:p w14:paraId="64C59F15" w14:textId="77777777" w:rsidR="007C79F4" w:rsidRDefault="007C79F4" w:rsidP="00125EAE">
      <w:pPr>
        <w:pStyle w:val="Prrafodelista"/>
        <w:numPr>
          <w:ilvl w:val="0"/>
          <w:numId w:val="1"/>
        </w:numPr>
      </w:pPr>
      <w:r w:rsidRPr="007C79F4">
        <w:rPr>
          <w:b/>
          <w:bCs/>
          <w:sz w:val="36"/>
          <w:szCs w:val="36"/>
        </w:rPr>
        <w:t xml:space="preserve"> SELECCIONA LA RESPOSTA CORRECTA</w:t>
      </w:r>
      <w:r>
        <w:t>:</w:t>
      </w:r>
    </w:p>
    <w:p w14:paraId="0C74D4AE" w14:textId="77777777" w:rsidR="007C79F4" w:rsidRDefault="007C79F4" w:rsidP="007C79F4">
      <w:pPr>
        <w:pStyle w:val="Prrafodelista"/>
        <w:ind w:left="92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COMANDA o “PEDIDO” EL FA</w:t>
      </w:r>
      <w:r w:rsidRPr="007C79F4">
        <w:rPr>
          <w:b/>
          <w:bCs/>
          <w:sz w:val="36"/>
          <w:szCs w:val="36"/>
        </w:rPr>
        <w:t xml:space="preserve">: </w:t>
      </w:r>
    </w:p>
    <w:p w14:paraId="790FC7D6" w14:textId="77777777" w:rsidR="007C79F4" w:rsidRDefault="007C79F4" w:rsidP="007C79F4">
      <w:pPr>
        <w:pStyle w:val="Prrafodelista"/>
        <w:ind w:left="927"/>
        <w:rPr>
          <w:b/>
          <w:bCs/>
          <w:sz w:val="36"/>
          <w:szCs w:val="36"/>
        </w:rPr>
      </w:pPr>
    </w:p>
    <w:p w14:paraId="6D725885" w14:textId="1D99B58A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 COMPRADOR. </w:t>
      </w:r>
    </w:p>
    <w:p w14:paraId="56BAE937" w14:textId="77777777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 VENEDOR.</w:t>
      </w:r>
    </w:p>
    <w:p w14:paraId="5B91C968" w14:textId="77777777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L’AGENT COMERCIAL</w:t>
      </w:r>
    </w:p>
    <w:p w14:paraId="02E8803D" w14:textId="77777777" w:rsidR="007C79F4" w:rsidRP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TOTES LES RESPOSTES ANTERIORS SÓN INCORRECTES.</w:t>
      </w:r>
    </w:p>
    <w:p w14:paraId="2C8C5564" w14:textId="77777777" w:rsidR="00B91CDC" w:rsidRDefault="00B91CDC" w:rsidP="007C79F4">
      <w:pPr>
        <w:pStyle w:val="Prrafodelista"/>
        <w:ind w:left="735"/>
      </w:pPr>
    </w:p>
    <w:p w14:paraId="1EB49DC5" w14:textId="77777777" w:rsidR="007C79F4" w:rsidRDefault="007C79F4" w:rsidP="007C79F4">
      <w:pPr>
        <w:pStyle w:val="Prrafodelista"/>
        <w:numPr>
          <w:ilvl w:val="0"/>
          <w:numId w:val="1"/>
        </w:numPr>
      </w:pPr>
      <w:r w:rsidRPr="007C79F4">
        <w:rPr>
          <w:b/>
          <w:bCs/>
          <w:sz w:val="36"/>
          <w:szCs w:val="36"/>
        </w:rPr>
        <w:t>SELECCIONA LA RESPOSTA CORRECTA</w:t>
      </w:r>
      <w:r>
        <w:t>:</w:t>
      </w:r>
    </w:p>
    <w:p w14:paraId="12156124" w14:textId="77777777" w:rsidR="007C79F4" w:rsidRDefault="007C79F4" w:rsidP="007C79F4">
      <w:pPr>
        <w:pStyle w:val="Prrafodelista"/>
        <w:ind w:left="92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L’ALBARÀ EL FA</w:t>
      </w:r>
      <w:r w:rsidRPr="007C79F4">
        <w:rPr>
          <w:b/>
          <w:bCs/>
          <w:sz w:val="36"/>
          <w:szCs w:val="36"/>
        </w:rPr>
        <w:t xml:space="preserve">: </w:t>
      </w:r>
    </w:p>
    <w:p w14:paraId="593C5BFF" w14:textId="77777777" w:rsidR="007C79F4" w:rsidRDefault="007C79F4" w:rsidP="007C79F4">
      <w:pPr>
        <w:pStyle w:val="Prrafodelista"/>
        <w:ind w:left="927"/>
        <w:rPr>
          <w:b/>
          <w:bCs/>
          <w:sz w:val="36"/>
          <w:szCs w:val="36"/>
        </w:rPr>
      </w:pPr>
    </w:p>
    <w:p w14:paraId="7BA22F22" w14:textId="77777777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 COMPRADOR. </w:t>
      </w:r>
    </w:p>
    <w:p w14:paraId="17F721F7" w14:textId="2CD642AE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EL VENEDOR. </w:t>
      </w:r>
    </w:p>
    <w:p w14:paraId="7EDEC8E2" w14:textId="77777777" w:rsid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 TRANSPORTISTA.</w:t>
      </w:r>
    </w:p>
    <w:p w14:paraId="43CD833B" w14:textId="77777777" w:rsidR="007C79F4" w:rsidRPr="007C79F4" w:rsidRDefault="007C79F4" w:rsidP="007C79F4">
      <w:pPr>
        <w:pStyle w:val="Prrafodelista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TOTES LES RESPOSTES ANTERIORS SÓN INCORRECTES.</w:t>
      </w:r>
    </w:p>
    <w:p w14:paraId="3E305576" w14:textId="77777777" w:rsidR="00B91CDC" w:rsidRDefault="00B91CDC" w:rsidP="00125EAE"/>
    <w:p w14:paraId="5F4B6057" w14:textId="77777777" w:rsidR="00B91CDC" w:rsidRDefault="00B91CDC" w:rsidP="00125EAE"/>
    <w:p w14:paraId="69BBC697" w14:textId="77777777" w:rsidR="00B91CDC" w:rsidRDefault="00B91CDC" w:rsidP="00125EAE"/>
    <w:p w14:paraId="63BE78A7" w14:textId="77777777" w:rsidR="00B91CDC" w:rsidRDefault="00B91CDC" w:rsidP="00125EAE"/>
    <w:p w14:paraId="1D278ACB" w14:textId="77777777" w:rsidR="00B91CDC" w:rsidRDefault="00B91CDC" w:rsidP="00125EAE"/>
    <w:p w14:paraId="11044559" w14:textId="77777777" w:rsidR="00B91CDC" w:rsidRDefault="00B91CDC" w:rsidP="00125EAE"/>
    <w:p w14:paraId="6BE51243" w14:textId="77777777" w:rsidR="00B91CDC" w:rsidRDefault="00B91CDC" w:rsidP="00125EAE"/>
    <w:p w14:paraId="4DFA979D" w14:textId="77777777" w:rsidR="00B91CDC" w:rsidRDefault="00B91CDC" w:rsidP="00125EAE"/>
    <w:p w14:paraId="219744DE" w14:textId="77777777" w:rsidR="00B91CDC" w:rsidRDefault="00B91CDC" w:rsidP="00125EAE"/>
    <w:p w14:paraId="4339C287" w14:textId="77777777" w:rsidR="00B91CDC" w:rsidRDefault="00B91CDC" w:rsidP="00125EAE"/>
    <w:p w14:paraId="19E892A2" w14:textId="77777777" w:rsidR="00B91CDC" w:rsidRDefault="00B91CDC" w:rsidP="00125EAE"/>
    <w:p w14:paraId="0A4DFF50" w14:textId="77777777" w:rsidR="00B91CDC" w:rsidRDefault="00B91CDC" w:rsidP="00125EAE"/>
    <w:p w14:paraId="6D4844DA" w14:textId="77777777" w:rsidR="00B91CDC" w:rsidRDefault="00B91CDC" w:rsidP="00125EAE"/>
    <w:p w14:paraId="08864028" w14:textId="77777777" w:rsidR="00B91CDC" w:rsidRDefault="00B91CDC" w:rsidP="00125EAE"/>
    <w:p w14:paraId="2157F3CF" w14:textId="77777777" w:rsidR="00B91CDC" w:rsidRDefault="00B91CDC" w:rsidP="00125EAE"/>
    <w:p w14:paraId="4631054B" w14:textId="77777777" w:rsidR="00B91CDC" w:rsidRDefault="00B91CDC" w:rsidP="00125EAE"/>
    <w:p w14:paraId="61A4F7D1" w14:textId="77777777" w:rsidR="00B91CDC" w:rsidRDefault="00B91CDC" w:rsidP="00125EAE"/>
    <w:p w14:paraId="10C40A82" w14:textId="77777777" w:rsidR="00B91CDC" w:rsidRDefault="00B91CDC" w:rsidP="00125EAE"/>
    <w:p w14:paraId="4BD3E130" w14:textId="77777777" w:rsidR="00B91CDC" w:rsidRDefault="00B91CDC" w:rsidP="00125EAE"/>
    <w:p w14:paraId="1A72BE9D" w14:textId="77777777" w:rsidR="00B91CDC" w:rsidRDefault="00B91CDC" w:rsidP="00125EAE"/>
    <w:p w14:paraId="20C26127" w14:textId="77777777" w:rsidR="00B91CDC" w:rsidRDefault="00B91CDC" w:rsidP="00125EAE"/>
    <w:sectPr w:rsidR="00B91CDC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C523" w14:textId="77777777" w:rsidR="00C86FF9" w:rsidRDefault="00C86FF9" w:rsidP="00947072">
      <w:pPr>
        <w:spacing w:after="0" w:line="240" w:lineRule="auto"/>
      </w:pPr>
      <w:r>
        <w:separator/>
      </w:r>
    </w:p>
  </w:endnote>
  <w:endnote w:type="continuationSeparator" w:id="0">
    <w:p w14:paraId="671F3CD9" w14:textId="77777777" w:rsidR="00C86FF9" w:rsidRDefault="00C86FF9" w:rsidP="0094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8401289"/>
      <w:docPartObj>
        <w:docPartGallery w:val="Page Numbers (Bottom of Page)"/>
        <w:docPartUnique/>
      </w:docPartObj>
    </w:sdtPr>
    <w:sdtEndPr/>
    <w:sdtContent>
      <w:p w14:paraId="571F1918" w14:textId="77777777" w:rsidR="00947072" w:rsidRDefault="0094707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28562" w14:textId="77777777" w:rsidR="00947072" w:rsidRDefault="00947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29CF" w14:textId="77777777" w:rsidR="00C86FF9" w:rsidRDefault="00C86FF9" w:rsidP="00947072">
      <w:pPr>
        <w:spacing w:after="0" w:line="240" w:lineRule="auto"/>
      </w:pPr>
      <w:r>
        <w:separator/>
      </w:r>
    </w:p>
  </w:footnote>
  <w:footnote w:type="continuationSeparator" w:id="0">
    <w:p w14:paraId="2EB873CB" w14:textId="77777777" w:rsidR="00C86FF9" w:rsidRDefault="00C86FF9" w:rsidP="0094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1551"/>
    <w:multiLevelType w:val="hybridMultilevel"/>
    <w:tmpl w:val="BE740450"/>
    <w:lvl w:ilvl="0" w:tplc="11B832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A6A67"/>
    <w:multiLevelType w:val="hybridMultilevel"/>
    <w:tmpl w:val="50B6B7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7565"/>
    <w:multiLevelType w:val="hybridMultilevel"/>
    <w:tmpl w:val="4B52F8A2"/>
    <w:lvl w:ilvl="0" w:tplc="4D44AF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B6D"/>
    <w:multiLevelType w:val="hybridMultilevel"/>
    <w:tmpl w:val="D12E808E"/>
    <w:lvl w:ilvl="0" w:tplc="43C2D26A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97666DF"/>
    <w:multiLevelType w:val="hybridMultilevel"/>
    <w:tmpl w:val="AE36F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62AD5"/>
    <w:multiLevelType w:val="hybridMultilevel"/>
    <w:tmpl w:val="0B984274"/>
    <w:lvl w:ilvl="0" w:tplc="4D44AF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43773"/>
    <w:multiLevelType w:val="hybridMultilevel"/>
    <w:tmpl w:val="650E2D78"/>
    <w:lvl w:ilvl="0" w:tplc="BA58353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9647F9"/>
    <w:multiLevelType w:val="hybridMultilevel"/>
    <w:tmpl w:val="4B52F8A2"/>
    <w:lvl w:ilvl="0" w:tplc="4D44AF6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C3018"/>
    <w:multiLevelType w:val="hybridMultilevel"/>
    <w:tmpl w:val="650E2D78"/>
    <w:lvl w:ilvl="0" w:tplc="BA583538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sz w:val="36"/>
        <w:szCs w:val="36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87"/>
    <w:rsid w:val="000B3398"/>
    <w:rsid w:val="000D03B8"/>
    <w:rsid w:val="00125EAE"/>
    <w:rsid w:val="00135056"/>
    <w:rsid w:val="001618D9"/>
    <w:rsid w:val="001F670B"/>
    <w:rsid w:val="00261D74"/>
    <w:rsid w:val="002A34D7"/>
    <w:rsid w:val="003A2E2F"/>
    <w:rsid w:val="004E1B1A"/>
    <w:rsid w:val="00517852"/>
    <w:rsid w:val="005634D8"/>
    <w:rsid w:val="006C58E6"/>
    <w:rsid w:val="006C6B8C"/>
    <w:rsid w:val="006E375C"/>
    <w:rsid w:val="00716808"/>
    <w:rsid w:val="007C79F4"/>
    <w:rsid w:val="00821FE0"/>
    <w:rsid w:val="00831A11"/>
    <w:rsid w:val="00947072"/>
    <w:rsid w:val="00AB100C"/>
    <w:rsid w:val="00AB46BF"/>
    <w:rsid w:val="00B301C5"/>
    <w:rsid w:val="00B91CDC"/>
    <w:rsid w:val="00C517F5"/>
    <w:rsid w:val="00C61C87"/>
    <w:rsid w:val="00C66369"/>
    <w:rsid w:val="00C86FF9"/>
    <w:rsid w:val="00CA36C6"/>
    <w:rsid w:val="00CB2DB2"/>
    <w:rsid w:val="00D526EF"/>
    <w:rsid w:val="00DD52FD"/>
    <w:rsid w:val="00E424D8"/>
    <w:rsid w:val="00ED56E2"/>
    <w:rsid w:val="00F32D18"/>
    <w:rsid w:val="00F8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197"/>
  <w15:chartTrackingRefBased/>
  <w15:docId w15:val="{4D5FCEE7-3546-4662-AA09-EC9D5DC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67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7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072"/>
  </w:style>
  <w:style w:type="paragraph" w:styleId="Piedepgina">
    <w:name w:val="footer"/>
    <w:basedOn w:val="Normal"/>
    <w:link w:val="PiedepginaCar"/>
    <w:uiPriority w:val="99"/>
    <w:unhideWhenUsed/>
    <w:rsid w:val="00947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Nuñez</dc:creator>
  <cp:keywords/>
  <dc:description/>
  <cp:lastModifiedBy>Estrella Nuñez</cp:lastModifiedBy>
  <cp:revision>7</cp:revision>
  <dcterms:created xsi:type="dcterms:W3CDTF">2020-06-02T06:33:00Z</dcterms:created>
  <dcterms:modified xsi:type="dcterms:W3CDTF">2020-06-02T06:41:00Z</dcterms:modified>
</cp:coreProperties>
</file>